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BC1F65">
        <w:rPr>
          <w:rFonts w:ascii="Times New Roman" w:hAnsi="Times New Roman"/>
          <w:b w:val="0"/>
          <w:sz w:val="28"/>
          <w:szCs w:val="28"/>
        </w:rPr>
        <w:t>1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D91DBA" w:rsidRPr="00D914F1" w:rsidRDefault="00D91DBA" w:rsidP="00D91DBA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D91DBA" w:rsidRPr="00222B33" w:rsidRDefault="00D91DBA" w:rsidP="00D91DB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2E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</w:t>
            </w:r>
            <w:r w:rsidRPr="00727F53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1DBA" w:rsidRPr="00222B33" w:rsidRDefault="00D91DBA" w:rsidP="00D91DBA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D91DBA" w:rsidRDefault="00D91DBA" w:rsidP="00D91DB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3D2E87">
              <w:rPr>
                <w:sz w:val="28"/>
                <w:szCs w:val="28"/>
              </w:rPr>
              <w:t>23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янва</w:t>
            </w:r>
            <w:r w:rsidRPr="00727F53">
              <w:rPr>
                <w:sz w:val="28"/>
                <w:szCs w:val="28"/>
              </w:rPr>
              <w:t>ря</w:t>
            </w:r>
            <w:r>
              <w:rPr>
                <w:sz w:val="28"/>
                <w:szCs w:val="28"/>
              </w:rPr>
              <w:t xml:space="preserve">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D91DBA" w:rsidRDefault="00D91DBA" w:rsidP="00D91DBA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</w:t>
            </w:r>
            <w:r w:rsidR="003D2E87">
              <w:rPr>
                <w:sz w:val="28"/>
                <w:szCs w:val="28"/>
              </w:rPr>
              <w:t>29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D91DBA" w:rsidP="00D91DBA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«31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января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2E8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727F53" w:rsidRPr="00727F53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3D2E87">
              <w:rPr>
                <w:sz w:val="28"/>
                <w:szCs w:val="28"/>
              </w:rPr>
              <w:t>26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F455B">
              <w:rPr>
                <w:sz w:val="28"/>
                <w:szCs w:val="28"/>
              </w:rPr>
              <w:t>янва</w:t>
            </w:r>
            <w:r w:rsidR="00727F53" w:rsidRPr="00727F53">
              <w:rPr>
                <w:sz w:val="28"/>
                <w:szCs w:val="28"/>
              </w:rPr>
              <w:t>ря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3D2E87">
              <w:rPr>
                <w:sz w:val="28"/>
                <w:szCs w:val="28"/>
              </w:rPr>
              <w:t>02</w:t>
            </w:r>
            <w:r w:rsidRPr="004D1E46">
              <w:rPr>
                <w:sz w:val="28"/>
                <w:szCs w:val="28"/>
              </w:rPr>
              <w:t xml:space="preserve">»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3D2E87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3D2E87">
              <w:rPr>
                <w:sz w:val="28"/>
                <w:szCs w:val="28"/>
              </w:rPr>
              <w:t>07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A1616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410E6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90865"/>
    <w:rsid w:val="00A96025"/>
    <w:rsid w:val="00AC0C47"/>
    <w:rsid w:val="00B55DB7"/>
    <w:rsid w:val="00B67E96"/>
    <w:rsid w:val="00B86C88"/>
    <w:rsid w:val="00B954FF"/>
    <w:rsid w:val="00BA11D0"/>
    <w:rsid w:val="00BB4199"/>
    <w:rsid w:val="00BC1F65"/>
    <w:rsid w:val="00C635F2"/>
    <w:rsid w:val="00CB6F1D"/>
    <w:rsid w:val="00CE76A4"/>
    <w:rsid w:val="00D2100A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6CF8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10</cp:revision>
  <cp:lastPrinted>2021-10-05T06:20:00Z</cp:lastPrinted>
  <dcterms:created xsi:type="dcterms:W3CDTF">2024-01-16T10:42:00Z</dcterms:created>
  <dcterms:modified xsi:type="dcterms:W3CDTF">2024-01-23T04:19:00Z</dcterms:modified>
</cp:coreProperties>
</file>