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42" w:rsidRDefault="00485F42" w:rsidP="00485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F11A20">
        <w:rPr>
          <w:rFonts w:ascii="Times New Roman" w:hAnsi="Times New Roman" w:cs="Times New Roman"/>
          <w:b/>
          <w:sz w:val="24"/>
          <w:szCs w:val="24"/>
        </w:rPr>
        <w:t>афик выполнения работ к лоту №12</w:t>
      </w:r>
      <w:r>
        <w:rPr>
          <w:rFonts w:ascii="Times New Roman" w:hAnsi="Times New Roman" w:cs="Times New Roman"/>
          <w:b/>
          <w:sz w:val="24"/>
          <w:szCs w:val="24"/>
        </w:rPr>
        <w:t>/24</w:t>
      </w:r>
    </w:p>
    <w:p w:rsidR="00485F42" w:rsidRDefault="00485F42" w:rsidP="00871F9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11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A20">
        <w:rPr>
          <w:rFonts w:ascii="Times New Roman" w:hAnsi="Times New Roman"/>
          <w:b/>
        </w:rPr>
        <w:t>Очистка снега с кровель зданий АО «БСК» »</w:t>
      </w:r>
    </w:p>
    <w:tbl>
      <w:tblPr>
        <w:tblpPr w:leftFromText="180" w:rightFromText="180" w:bottomFromText="160" w:vertAnchor="text" w:horzAnchor="margin" w:tblpXSpec="center" w:tblpY="46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3425"/>
        <w:gridCol w:w="732"/>
        <w:gridCol w:w="732"/>
        <w:gridCol w:w="732"/>
      </w:tblGrid>
      <w:tr w:rsidR="000C3E7D" w:rsidTr="000C3E7D">
        <w:trPr>
          <w:cantSplit/>
          <w:trHeight w:val="240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3E7D" w:rsidRPr="00482C21" w:rsidRDefault="000C3E7D" w:rsidP="00482C2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482C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п.п</w:t>
            </w:r>
            <w:proofErr w:type="spellEnd"/>
            <w:r w:rsidRPr="00482C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3E7D" w:rsidRDefault="000C3E7D" w:rsidP="00482C21">
            <w:pPr>
              <w:spacing w:after="0" w:line="240" w:lineRule="auto"/>
              <w:ind w:left="-77" w:right="-28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Номер сметы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3E7D" w:rsidRDefault="000C3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Наименование сметы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C3E7D" w:rsidRDefault="000C3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Февраль   2024г. (с момента подписания договора)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C3E7D" w:rsidRDefault="000C3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Март   2024г.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0C3E7D" w:rsidRDefault="000C3E7D" w:rsidP="000C3E7D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ь               Декабрь  2024г. </w:t>
            </w:r>
          </w:p>
        </w:tc>
      </w:tr>
      <w:tr w:rsidR="000C3E7D" w:rsidTr="005427A7">
        <w:trPr>
          <w:trHeight w:val="6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3E7D" w:rsidRPr="00482C21" w:rsidRDefault="000C3E7D" w:rsidP="00482C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7D" w:rsidRPr="000C3E7D" w:rsidRDefault="000C3E7D" w:rsidP="00F11A20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C3E7D">
              <w:rPr>
                <w:rFonts w:ascii="Times New Roman" w:hAnsi="Times New Roman"/>
                <w:sz w:val="20"/>
                <w:szCs w:val="20"/>
              </w:rPr>
              <w:t>№ 2-47-2021-60809</w:t>
            </w:r>
          </w:p>
          <w:p w:rsidR="000C3E7D" w:rsidRPr="000C3E7D" w:rsidRDefault="000C3E7D" w:rsidP="007E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:rsidR="000C3E7D" w:rsidRPr="000C3E7D" w:rsidRDefault="000C3E7D" w:rsidP="007E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Очистка снега с кровли зданий цеха №47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3E7D" w:rsidRDefault="000C3E7D" w:rsidP="007E7DF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3E7D" w:rsidRDefault="000C3E7D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3E7D" w:rsidRDefault="000C3E7D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C3E7D" w:rsidTr="005427A7">
        <w:trPr>
          <w:trHeight w:val="1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D" w:rsidRPr="00482C21" w:rsidRDefault="000C3E7D" w:rsidP="00482C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7D" w:rsidRPr="000C3E7D" w:rsidRDefault="000C3E7D" w:rsidP="00F11A20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C3E7D">
              <w:rPr>
                <w:rFonts w:ascii="Times New Roman" w:hAnsi="Times New Roman"/>
                <w:sz w:val="20"/>
                <w:szCs w:val="20"/>
              </w:rPr>
              <w:t>№ 16-2023-70043</w:t>
            </w:r>
          </w:p>
          <w:p w:rsidR="000C3E7D" w:rsidRPr="000C3E7D" w:rsidRDefault="000C3E7D" w:rsidP="007E7DF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:rsidR="000C3E7D" w:rsidRPr="000C3E7D" w:rsidRDefault="000C3E7D" w:rsidP="007E7DF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3E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Очистка снега с кровли производственных зданий цеха № 16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3E7D" w:rsidRDefault="000C3E7D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3E7D" w:rsidRDefault="000C3E7D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3E7D" w:rsidRDefault="000C3E7D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C3E7D" w:rsidTr="000C3E7D">
        <w:trPr>
          <w:trHeight w:val="10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D" w:rsidRDefault="000C3E7D" w:rsidP="007E7D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3E7D" w:rsidRDefault="000C3E7D" w:rsidP="00C755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Сдача исполнительной документации и подписание актов КС-2, КС-3 до 25.12.2024г.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D" w:rsidRDefault="000C3E7D" w:rsidP="007E7D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3E7D" w:rsidRDefault="000C3E7D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3E7D" w:rsidRDefault="000C3E7D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3E7D" w:rsidRDefault="000C3E7D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485F42" w:rsidRDefault="00485F42" w:rsidP="00485F42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402"/>
      </w:tblGrid>
      <w:tr w:rsidR="00485F42" w:rsidTr="00485F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85F42" w:rsidRDefault="00485F4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85F42" w:rsidRDefault="00485F4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выполнения работ</w:t>
            </w:r>
          </w:p>
        </w:tc>
      </w:tr>
    </w:tbl>
    <w:p w:rsidR="00485F42" w:rsidRDefault="00485F42" w:rsidP="00485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E19" w:rsidRDefault="005427A7">
      <w:bookmarkStart w:id="0" w:name="_GoBack"/>
      <w:bookmarkEnd w:id="0"/>
    </w:p>
    <w:sectPr w:rsidR="00E17E19" w:rsidSect="00C7551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0CEB"/>
    <w:multiLevelType w:val="hybridMultilevel"/>
    <w:tmpl w:val="AD5E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53454"/>
    <w:multiLevelType w:val="hybridMultilevel"/>
    <w:tmpl w:val="5616E24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6A"/>
    <w:rsid w:val="000C3E7D"/>
    <w:rsid w:val="00163903"/>
    <w:rsid w:val="001C413F"/>
    <w:rsid w:val="00205F81"/>
    <w:rsid w:val="00423C61"/>
    <w:rsid w:val="00482C21"/>
    <w:rsid w:val="00485F42"/>
    <w:rsid w:val="00510309"/>
    <w:rsid w:val="0052056A"/>
    <w:rsid w:val="005427A7"/>
    <w:rsid w:val="00614F16"/>
    <w:rsid w:val="00631B26"/>
    <w:rsid w:val="007A70C2"/>
    <w:rsid w:val="007E7863"/>
    <w:rsid w:val="007E7DFC"/>
    <w:rsid w:val="00807B28"/>
    <w:rsid w:val="00871F97"/>
    <w:rsid w:val="00A72801"/>
    <w:rsid w:val="00AA1E12"/>
    <w:rsid w:val="00B6114D"/>
    <w:rsid w:val="00C41A10"/>
    <w:rsid w:val="00C75510"/>
    <w:rsid w:val="00DD3E30"/>
    <w:rsid w:val="00E53609"/>
    <w:rsid w:val="00F11A20"/>
    <w:rsid w:val="00F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92F57-062A-4F5E-BB9D-78679A07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F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F42"/>
    <w:pPr>
      <w:ind w:left="720"/>
      <w:contextualSpacing/>
    </w:pPr>
  </w:style>
  <w:style w:type="table" w:styleId="a4">
    <w:name w:val="Table Grid"/>
    <w:basedOn w:val="a1"/>
    <w:uiPriority w:val="39"/>
    <w:rsid w:val="00485F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Сайфутдинова Алевтина Ильинична</dc:creator>
  <cp:keywords/>
  <dc:description/>
  <cp:lastModifiedBy>Сайфутдинова Алевтина Ильинична</cp:lastModifiedBy>
  <cp:revision>19</cp:revision>
  <dcterms:created xsi:type="dcterms:W3CDTF">2023-12-15T07:36:00Z</dcterms:created>
  <dcterms:modified xsi:type="dcterms:W3CDTF">2023-12-29T04:38:00Z</dcterms:modified>
</cp:coreProperties>
</file>