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5123" w14:textId="386D698D" w:rsidR="00B041E5" w:rsidRPr="003B5407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5407">
        <w:rPr>
          <w:b/>
          <w:bCs/>
          <w:sz w:val="22"/>
          <w:szCs w:val="22"/>
        </w:rPr>
        <w:t>ТЕХНИЧЕСКОЕ ЗАДАНИЕ</w:t>
      </w:r>
    </w:p>
    <w:p w14:paraId="0414C517" w14:textId="30D29024" w:rsidR="00B041E5" w:rsidRPr="003B5407" w:rsidRDefault="00B041E5" w:rsidP="00405C3D">
      <w:pPr>
        <w:jc w:val="center"/>
        <w:rPr>
          <w:sz w:val="22"/>
          <w:szCs w:val="22"/>
        </w:rPr>
      </w:pPr>
      <w:r w:rsidRPr="003B5407">
        <w:rPr>
          <w:b/>
          <w:sz w:val="22"/>
          <w:szCs w:val="22"/>
        </w:rPr>
        <w:t xml:space="preserve">на поставку </w:t>
      </w:r>
      <w:r w:rsidR="007F1E12" w:rsidRPr="003B5407">
        <w:rPr>
          <w:b/>
          <w:sz w:val="22"/>
          <w:szCs w:val="22"/>
        </w:rPr>
        <w:t>фильтров</w:t>
      </w:r>
    </w:p>
    <w:p w14:paraId="2BD9A97F" w14:textId="77777777" w:rsidR="00B041E5" w:rsidRPr="003B5407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6627"/>
      </w:tblGrid>
      <w:tr w:rsidR="00B041E5" w:rsidRPr="003B5407" w14:paraId="26EC85EA" w14:textId="77777777" w:rsidTr="00BD6627">
        <w:trPr>
          <w:trHeight w:val="362"/>
        </w:trPr>
        <w:tc>
          <w:tcPr>
            <w:tcW w:w="534" w:type="dxa"/>
            <w:vAlign w:val="center"/>
          </w:tcPr>
          <w:p w14:paraId="58483212" w14:textId="77777777" w:rsidR="00B041E5" w:rsidRPr="003B5407" w:rsidRDefault="00B041E5" w:rsidP="00B041E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3B540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Align w:val="center"/>
          </w:tcPr>
          <w:p w14:paraId="64B5BA92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5407">
              <w:rPr>
                <w:b/>
                <w:bCs/>
                <w:sz w:val="20"/>
                <w:szCs w:val="20"/>
              </w:rPr>
              <w:t>Наименование разделов.</w:t>
            </w:r>
          </w:p>
        </w:tc>
        <w:tc>
          <w:tcPr>
            <w:tcW w:w="6627" w:type="dxa"/>
            <w:vAlign w:val="center"/>
          </w:tcPr>
          <w:p w14:paraId="2AC371AB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5407">
              <w:rPr>
                <w:b/>
                <w:bCs/>
                <w:sz w:val="20"/>
                <w:szCs w:val="20"/>
              </w:rPr>
              <w:t>Содержание разделов.</w:t>
            </w:r>
          </w:p>
        </w:tc>
      </w:tr>
      <w:tr w:rsidR="00B041E5" w:rsidRPr="003B5407" w14:paraId="1EAFB085" w14:textId="77777777" w:rsidTr="00BD6627">
        <w:tc>
          <w:tcPr>
            <w:tcW w:w="534" w:type="dxa"/>
          </w:tcPr>
          <w:p w14:paraId="5ADA1ED9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CDE578D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Заказчик.</w:t>
            </w:r>
          </w:p>
        </w:tc>
        <w:tc>
          <w:tcPr>
            <w:tcW w:w="6627" w:type="dxa"/>
          </w:tcPr>
          <w:p w14:paraId="78D1AB90" w14:textId="032F0DF3" w:rsidR="00BB022A" w:rsidRPr="003B5407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АО </w:t>
            </w:r>
            <w:r w:rsidR="005A2389" w:rsidRPr="003B5407">
              <w:rPr>
                <w:sz w:val="20"/>
                <w:szCs w:val="20"/>
              </w:rPr>
              <w:t>АПК</w:t>
            </w:r>
            <w:r w:rsidRPr="003B5407">
              <w:rPr>
                <w:sz w:val="20"/>
                <w:szCs w:val="20"/>
              </w:rPr>
              <w:t>«</w:t>
            </w:r>
            <w:r w:rsidR="005A2389" w:rsidRPr="003B5407">
              <w:rPr>
                <w:sz w:val="20"/>
                <w:szCs w:val="20"/>
              </w:rPr>
              <w:t>Алексеевский</w:t>
            </w:r>
            <w:r w:rsidRPr="003B5407">
              <w:rPr>
                <w:sz w:val="20"/>
                <w:szCs w:val="20"/>
              </w:rPr>
              <w:t>»</w:t>
            </w:r>
            <w:r w:rsidR="00C219E0" w:rsidRPr="003B5407">
              <w:rPr>
                <w:sz w:val="20"/>
                <w:szCs w:val="20"/>
              </w:rPr>
              <w:t xml:space="preserve"> </w:t>
            </w:r>
            <w:r w:rsidR="005A2389" w:rsidRPr="003B5407">
              <w:rPr>
                <w:sz w:val="20"/>
                <w:szCs w:val="20"/>
              </w:rPr>
              <w:t xml:space="preserve"> </w:t>
            </w:r>
          </w:p>
        </w:tc>
      </w:tr>
      <w:tr w:rsidR="00B041E5" w:rsidRPr="003B5407" w14:paraId="6BAAA2FB" w14:textId="77777777" w:rsidTr="00F97AD8">
        <w:tc>
          <w:tcPr>
            <w:tcW w:w="534" w:type="dxa"/>
          </w:tcPr>
          <w:p w14:paraId="5513A5DF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6DCF47C2" w14:textId="77777777" w:rsidR="00B041E5" w:rsidRPr="003B5407" w:rsidRDefault="00B041E5" w:rsidP="00F97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Цель поставки</w:t>
            </w:r>
          </w:p>
        </w:tc>
        <w:tc>
          <w:tcPr>
            <w:tcW w:w="6627" w:type="dxa"/>
          </w:tcPr>
          <w:p w14:paraId="169A7DD8" w14:textId="1ADA8F86" w:rsidR="00B273F8" w:rsidRPr="003B5407" w:rsidRDefault="008E5AAD" w:rsidP="00B2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Обеспечение производственной деятельности </w:t>
            </w:r>
            <w:r w:rsidR="00B03B6B" w:rsidRPr="003B5407">
              <w:rPr>
                <w:sz w:val="20"/>
                <w:szCs w:val="20"/>
              </w:rPr>
              <w:t xml:space="preserve">АО </w:t>
            </w:r>
            <w:r w:rsidR="005A2389" w:rsidRPr="003B5407">
              <w:rPr>
                <w:sz w:val="20"/>
                <w:szCs w:val="20"/>
              </w:rPr>
              <w:t xml:space="preserve">АПК </w:t>
            </w:r>
            <w:r w:rsidR="00B03B6B" w:rsidRPr="003B5407">
              <w:rPr>
                <w:sz w:val="20"/>
                <w:szCs w:val="20"/>
              </w:rPr>
              <w:t>«</w:t>
            </w:r>
            <w:r w:rsidR="005A2389" w:rsidRPr="003B5407">
              <w:rPr>
                <w:sz w:val="20"/>
                <w:szCs w:val="20"/>
              </w:rPr>
              <w:t>Алексеевский</w:t>
            </w:r>
            <w:r w:rsidR="00B03B6B" w:rsidRPr="003B5407">
              <w:rPr>
                <w:sz w:val="20"/>
                <w:szCs w:val="20"/>
              </w:rPr>
              <w:t>»</w:t>
            </w:r>
            <w:r w:rsidRPr="003B5407">
              <w:rPr>
                <w:sz w:val="20"/>
                <w:szCs w:val="20"/>
              </w:rPr>
              <w:t xml:space="preserve"> </w:t>
            </w:r>
            <w:r w:rsidR="007F1E12" w:rsidRPr="003B5407">
              <w:rPr>
                <w:bCs/>
                <w:sz w:val="20"/>
                <w:szCs w:val="20"/>
              </w:rPr>
              <w:t>фильтрами</w:t>
            </w:r>
          </w:p>
          <w:p w14:paraId="4400BEF5" w14:textId="3FDA8E6D" w:rsidR="00B041E5" w:rsidRPr="003B5407" w:rsidRDefault="00B041E5" w:rsidP="008E5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5E83" w:rsidRPr="003B5407" w14:paraId="6212A6D1" w14:textId="77777777" w:rsidTr="008E5AAD">
        <w:trPr>
          <w:trHeight w:val="459"/>
        </w:trPr>
        <w:tc>
          <w:tcPr>
            <w:tcW w:w="534" w:type="dxa"/>
            <w:vMerge w:val="restart"/>
          </w:tcPr>
          <w:p w14:paraId="0C3B5931" w14:textId="77777777" w:rsidR="00B35E83" w:rsidRPr="003B5407" w:rsidRDefault="00B35E83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5BD976C1" w14:textId="77777777" w:rsidR="00B35E83" w:rsidRPr="003B5407" w:rsidRDefault="00B35E83" w:rsidP="00F97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Номенклатура, объем поставки </w:t>
            </w:r>
          </w:p>
        </w:tc>
        <w:tc>
          <w:tcPr>
            <w:tcW w:w="6627" w:type="dxa"/>
            <w:vAlign w:val="center"/>
          </w:tcPr>
          <w:p w14:paraId="40ADAEAB" w14:textId="77777777" w:rsidR="00B35E83" w:rsidRPr="003B5407" w:rsidRDefault="00C219E0" w:rsidP="00CB0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407">
              <w:rPr>
                <w:bCs/>
                <w:sz w:val="20"/>
                <w:szCs w:val="20"/>
              </w:rPr>
              <w:t>Материалы согласно спецификации (Приложение 1)</w:t>
            </w:r>
          </w:p>
        </w:tc>
      </w:tr>
      <w:tr w:rsidR="0090692C" w:rsidRPr="003B5407" w14:paraId="177B5905" w14:textId="77777777" w:rsidTr="006B29E7">
        <w:trPr>
          <w:gridAfter w:val="2"/>
          <w:wAfter w:w="9887" w:type="dxa"/>
          <w:trHeight w:val="281"/>
        </w:trPr>
        <w:tc>
          <w:tcPr>
            <w:tcW w:w="534" w:type="dxa"/>
            <w:vMerge/>
          </w:tcPr>
          <w:p w14:paraId="009691D2" w14:textId="77777777" w:rsidR="0090692C" w:rsidRPr="003B5407" w:rsidRDefault="0090692C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692C" w:rsidRPr="003B5407" w14:paraId="759DA5E9" w14:textId="77777777" w:rsidTr="006B29E7">
        <w:trPr>
          <w:gridAfter w:val="2"/>
          <w:wAfter w:w="9887" w:type="dxa"/>
          <w:trHeight w:val="343"/>
        </w:trPr>
        <w:tc>
          <w:tcPr>
            <w:tcW w:w="534" w:type="dxa"/>
            <w:vMerge/>
          </w:tcPr>
          <w:p w14:paraId="7212DD58" w14:textId="77777777" w:rsidR="0090692C" w:rsidRPr="003B5407" w:rsidRDefault="0090692C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41E5" w:rsidRPr="003B5407" w14:paraId="011A3E83" w14:textId="77777777" w:rsidTr="00BD6627">
        <w:trPr>
          <w:trHeight w:val="565"/>
        </w:trPr>
        <w:tc>
          <w:tcPr>
            <w:tcW w:w="534" w:type="dxa"/>
          </w:tcPr>
          <w:p w14:paraId="3BF2D182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D5C376C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0"/>
                <w:szCs w:val="20"/>
              </w:rPr>
            </w:pPr>
            <w:r w:rsidRPr="003B5407">
              <w:rPr>
                <w:rFonts w:ascii="Arial" w:cs="Arial"/>
                <w:sz w:val="20"/>
                <w:szCs w:val="20"/>
              </w:rPr>
              <w:t>Основные</w:t>
            </w:r>
            <w:r w:rsidR="00A1192D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требования</w:t>
            </w:r>
            <w:r w:rsidR="00A1192D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к</w:t>
            </w:r>
            <w:r w:rsidR="00A1192D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поставляемому</w:t>
            </w:r>
            <w:r w:rsidR="00A1192D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товару</w:t>
            </w:r>
          </w:p>
          <w:p w14:paraId="05C72A37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14:paraId="44AB3CBF" w14:textId="77777777" w:rsidR="00B041E5" w:rsidRPr="003B5407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1. Поставляемый товар должен являться новым (ранее не находившимся</w:t>
            </w:r>
            <w:r w:rsidR="00C219E0" w:rsidRPr="003B5407">
              <w:rPr>
                <w:sz w:val="20"/>
                <w:szCs w:val="20"/>
              </w:rPr>
              <w:t xml:space="preserve"> в использова</w:t>
            </w:r>
            <w:r w:rsidR="00C219E0" w:rsidRPr="003B5407">
              <w:rPr>
                <w:sz w:val="20"/>
                <w:szCs w:val="20"/>
              </w:rPr>
              <w:softHyphen/>
              <w:t>нии у поставщика  или</w:t>
            </w:r>
            <w:r w:rsidRPr="003B5407">
              <w:rPr>
                <w:sz w:val="20"/>
                <w:szCs w:val="20"/>
              </w:rPr>
              <w:t xml:space="preserve"> у третьих лиц), не должен находиться в залоге, под аре</w:t>
            </w:r>
            <w:r w:rsidRPr="003B5407">
              <w:rPr>
                <w:sz w:val="20"/>
                <w:szCs w:val="20"/>
              </w:rPr>
              <w:softHyphen/>
              <w:t>стом или под иным обременением.</w:t>
            </w:r>
          </w:p>
          <w:p w14:paraId="78465123" w14:textId="77777777" w:rsidR="00C01210" w:rsidRPr="003B5407" w:rsidRDefault="00B041E5" w:rsidP="00C01210">
            <w:pPr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2. </w:t>
            </w:r>
            <w:r w:rsidR="00C01210" w:rsidRPr="003B5407">
              <w:rPr>
                <w:sz w:val="20"/>
                <w:szCs w:val="20"/>
              </w:rPr>
              <w:t xml:space="preserve">Поставляемый товар должен соответствовать обязательным требованиям к его качеству и безопасности, предусмотренными </w:t>
            </w:r>
            <w:r w:rsidR="00BB022A" w:rsidRPr="003B5407">
              <w:rPr>
                <w:sz w:val="20"/>
                <w:szCs w:val="20"/>
              </w:rPr>
              <w:t>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для данного типа товара.</w:t>
            </w:r>
          </w:p>
          <w:p w14:paraId="3CA39F2E" w14:textId="77777777" w:rsidR="00E47312" w:rsidRPr="003B5407" w:rsidRDefault="00524224" w:rsidP="00BB022A">
            <w:pPr>
              <w:jc w:val="both"/>
              <w:outlineLvl w:val="0"/>
              <w:rPr>
                <w:sz w:val="20"/>
                <w:szCs w:val="20"/>
              </w:rPr>
            </w:pPr>
            <w:r w:rsidRPr="003B5407">
              <w:rPr>
                <w:rStyle w:val="a8"/>
                <w:sz w:val="20"/>
                <w:szCs w:val="20"/>
              </w:rPr>
              <w:t>3</w:t>
            </w:r>
            <w:r w:rsidR="00B041E5" w:rsidRPr="003B5407">
              <w:rPr>
                <w:sz w:val="20"/>
                <w:szCs w:val="20"/>
              </w:rPr>
              <w:t>.</w:t>
            </w:r>
            <w:r w:rsidR="00BB022A" w:rsidRPr="003B5407">
              <w:rPr>
                <w:sz w:val="20"/>
                <w:szCs w:val="20"/>
              </w:rPr>
              <w:t xml:space="preserve"> П</w:t>
            </w:r>
            <w:r w:rsidR="00B041E5" w:rsidRPr="003B5407">
              <w:rPr>
                <w:sz w:val="20"/>
                <w:szCs w:val="20"/>
              </w:rPr>
              <w:t xml:space="preserve">оставщик подтверждает качество товара представлением </w:t>
            </w:r>
            <w:r w:rsidR="00BB022A" w:rsidRPr="003B5407">
              <w:rPr>
                <w:sz w:val="20"/>
                <w:szCs w:val="20"/>
              </w:rPr>
              <w:t>документов, подтверждающих его качество:</w:t>
            </w:r>
            <w:r w:rsidR="00C219E0" w:rsidRPr="003B5407">
              <w:rPr>
                <w:sz w:val="20"/>
                <w:szCs w:val="20"/>
              </w:rPr>
              <w:t xml:space="preserve"> сертификатами</w:t>
            </w:r>
            <w:r w:rsidR="00B041E5" w:rsidRPr="003B5407">
              <w:rPr>
                <w:sz w:val="20"/>
                <w:szCs w:val="20"/>
              </w:rPr>
              <w:t xml:space="preserve"> качества </w:t>
            </w:r>
            <w:r w:rsidR="00BB022A" w:rsidRPr="003B5407">
              <w:rPr>
                <w:sz w:val="20"/>
                <w:szCs w:val="20"/>
              </w:rPr>
              <w:t xml:space="preserve">или </w:t>
            </w:r>
            <w:r w:rsidR="00C219E0" w:rsidRPr="003B5407">
              <w:rPr>
                <w:sz w:val="20"/>
                <w:szCs w:val="20"/>
              </w:rPr>
              <w:t>декларациями</w:t>
            </w:r>
            <w:r w:rsidR="00BB022A" w:rsidRPr="003B5407">
              <w:rPr>
                <w:sz w:val="20"/>
                <w:szCs w:val="20"/>
              </w:rPr>
              <w:t xml:space="preserve"> о соответствии, гарантийные обязательства</w:t>
            </w:r>
            <w:r w:rsidR="00B429BB" w:rsidRPr="003B5407">
              <w:rPr>
                <w:sz w:val="20"/>
                <w:szCs w:val="20"/>
              </w:rPr>
              <w:t>.</w:t>
            </w:r>
            <w:r w:rsidR="00B041E5" w:rsidRPr="003B5407">
              <w:rPr>
                <w:sz w:val="20"/>
                <w:szCs w:val="20"/>
              </w:rPr>
              <w:t xml:space="preserve"> </w:t>
            </w:r>
          </w:p>
          <w:p w14:paraId="68D895D7" w14:textId="77777777" w:rsidR="00B041E5" w:rsidRPr="003B5407" w:rsidRDefault="00B041E5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5. </w:t>
            </w:r>
            <w:r w:rsidR="00B429BB" w:rsidRPr="003B5407">
              <w:rPr>
                <w:sz w:val="20"/>
                <w:szCs w:val="20"/>
              </w:rPr>
              <w:t>На упаковке Поставщик в обязательном порядке должен указать наименование Покупателя и вложить в нее опись (упаковочный лист) поставляемой продукции.</w:t>
            </w:r>
          </w:p>
          <w:p w14:paraId="57F9569C" w14:textId="77777777" w:rsidR="00B429BB" w:rsidRPr="003B5407" w:rsidRDefault="00B429BB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6. Транспортировку осуществлять, обеспечивая сохранность Продукции от всякого рода механических повреждений и порче его при перевозке различными видами транспорта с учетом</w:t>
            </w:r>
            <w:r w:rsidR="00F23499" w:rsidRPr="003B5407">
              <w:rPr>
                <w:sz w:val="20"/>
                <w:szCs w:val="20"/>
              </w:rPr>
              <w:t xml:space="preserve"> перегрузок в пути и длительного хранения, а так же предохранять его от различных атмосферных явлений.</w:t>
            </w:r>
          </w:p>
          <w:p w14:paraId="137C8208" w14:textId="77777777" w:rsidR="00F23499" w:rsidRPr="003B5407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7. Гарантия качества на поставляемый товар не менее 1</w:t>
            </w:r>
            <w:r w:rsidR="009B0DFD" w:rsidRPr="003B5407">
              <w:rPr>
                <w:sz w:val="20"/>
                <w:szCs w:val="20"/>
              </w:rPr>
              <w:t>2 месяцев со дня его поставки (</w:t>
            </w:r>
            <w:r w:rsidRPr="003B5407">
              <w:rPr>
                <w:sz w:val="20"/>
                <w:szCs w:val="20"/>
              </w:rPr>
              <w:t>если иное не предусмотрено паспортом на изделие).</w:t>
            </w:r>
          </w:p>
          <w:p w14:paraId="2A951AD7" w14:textId="77777777" w:rsidR="00F23499" w:rsidRPr="003B5407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Устранение недостатков, дефектов, выявленных при эксплуатации в течение гарантийного срока осуществляется на счет средств Поставщика.</w:t>
            </w:r>
          </w:p>
          <w:p w14:paraId="1096B7EA" w14:textId="33C2C299" w:rsidR="00F23499" w:rsidRPr="003B5407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8. Поставщик несет ответственность за убытки в связи с поставкой некачественного товара, Замена некачественной продукции должна быть произведена в течение </w:t>
            </w:r>
            <w:r w:rsidR="0090692C" w:rsidRPr="003B5407">
              <w:rPr>
                <w:sz w:val="20"/>
                <w:szCs w:val="20"/>
              </w:rPr>
              <w:t>1</w:t>
            </w:r>
            <w:r w:rsidRPr="003B5407">
              <w:rPr>
                <w:sz w:val="20"/>
                <w:szCs w:val="20"/>
              </w:rPr>
              <w:t>0 календарных дней.</w:t>
            </w:r>
          </w:p>
        </w:tc>
      </w:tr>
      <w:tr w:rsidR="00B041E5" w:rsidRPr="003B5407" w14:paraId="0F59E35A" w14:textId="77777777" w:rsidTr="00BD6627">
        <w:tc>
          <w:tcPr>
            <w:tcW w:w="534" w:type="dxa"/>
          </w:tcPr>
          <w:p w14:paraId="66DCEB66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43F90A8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5407">
              <w:rPr>
                <w:rFonts w:ascii="Arial" w:cs="Arial"/>
                <w:sz w:val="20"/>
                <w:szCs w:val="20"/>
              </w:rPr>
              <w:t>Адрес</w:t>
            </w:r>
            <w:r w:rsidR="00F23499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поставки</w:t>
            </w:r>
          </w:p>
        </w:tc>
        <w:tc>
          <w:tcPr>
            <w:tcW w:w="6627" w:type="dxa"/>
          </w:tcPr>
          <w:p w14:paraId="559D51D9" w14:textId="735D4E3B" w:rsidR="00B041E5" w:rsidRPr="003B5407" w:rsidRDefault="005A2389" w:rsidP="005A2389">
            <w:pPr>
              <w:spacing w:after="6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450531</w:t>
            </w:r>
            <w:r w:rsidR="00B041E5" w:rsidRPr="003B5407">
              <w:rPr>
                <w:sz w:val="20"/>
                <w:szCs w:val="20"/>
              </w:rPr>
              <w:t xml:space="preserve">, </w:t>
            </w:r>
            <w:r w:rsidRPr="003B5407">
              <w:rPr>
                <w:sz w:val="20"/>
                <w:szCs w:val="20"/>
              </w:rPr>
              <w:t xml:space="preserve">РФ, республика Башкортостан, Уфимский ра-н, д. Алексеевка, ул. Интернациональная, д.1  АО АПК «Алексеевский». </w:t>
            </w:r>
          </w:p>
        </w:tc>
      </w:tr>
      <w:tr w:rsidR="00B041E5" w:rsidRPr="003B5407" w14:paraId="6F0CDCD9" w14:textId="77777777" w:rsidTr="00BD6627">
        <w:tc>
          <w:tcPr>
            <w:tcW w:w="534" w:type="dxa"/>
          </w:tcPr>
          <w:p w14:paraId="0673AE4B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EF2285F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0"/>
                <w:szCs w:val="20"/>
              </w:rPr>
            </w:pPr>
            <w:r w:rsidRPr="003B5407">
              <w:rPr>
                <w:rFonts w:ascii="Arial" w:cs="Arial"/>
                <w:sz w:val="20"/>
                <w:szCs w:val="20"/>
              </w:rPr>
              <w:t>Условия</w:t>
            </w:r>
            <w:r w:rsidR="00F23499" w:rsidRPr="003B5407">
              <w:rPr>
                <w:rFonts w:ascii="Arial" w:cs="Arial"/>
                <w:sz w:val="20"/>
                <w:szCs w:val="20"/>
              </w:rPr>
              <w:t xml:space="preserve"> </w:t>
            </w:r>
            <w:r w:rsidRPr="003B5407">
              <w:rPr>
                <w:rFonts w:ascii="Arial" w:cs="Arial"/>
                <w:sz w:val="20"/>
                <w:szCs w:val="20"/>
              </w:rPr>
              <w:t>поставки</w:t>
            </w:r>
          </w:p>
        </w:tc>
        <w:tc>
          <w:tcPr>
            <w:tcW w:w="6627" w:type="dxa"/>
          </w:tcPr>
          <w:p w14:paraId="4B039609" w14:textId="546F0B0E" w:rsidR="00B041E5" w:rsidRPr="003B5407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1. Базис поставки: РФ,</w:t>
            </w:r>
            <w:r w:rsidR="00F23499" w:rsidRPr="003B5407">
              <w:rPr>
                <w:sz w:val="20"/>
                <w:szCs w:val="20"/>
              </w:rPr>
              <w:t xml:space="preserve"> </w:t>
            </w:r>
            <w:r w:rsidR="005A2389" w:rsidRPr="003B5407">
              <w:rPr>
                <w:sz w:val="20"/>
                <w:szCs w:val="20"/>
              </w:rPr>
              <w:t>республика Башкортостан</w:t>
            </w:r>
            <w:r w:rsidR="00F23499" w:rsidRPr="003B5407">
              <w:rPr>
                <w:sz w:val="20"/>
                <w:szCs w:val="20"/>
              </w:rPr>
              <w:t>,</w:t>
            </w:r>
            <w:r w:rsidRPr="003B5407">
              <w:rPr>
                <w:sz w:val="20"/>
                <w:szCs w:val="20"/>
              </w:rPr>
              <w:t xml:space="preserve"> </w:t>
            </w:r>
            <w:r w:rsidR="005A2389" w:rsidRPr="003B5407">
              <w:rPr>
                <w:sz w:val="20"/>
                <w:szCs w:val="20"/>
              </w:rPr>
              <w:t>Уфимский ра-н</w:t>
            </w:r>
            <w:r w:rsidR="00F23499" w:rsidRPr="003B5407">
              <w:rPr>
                <w:sz w:val="20"/>
                <w:szCs w:val="20"/>
              </w:rPr>
              <w:t xml:space="preserve">, </w:t>
            </w:r>
            <w:r w:rsidR="005A2389" w:rsidRPr="003B5407">
              <w:rPr>
                <w:sz w:val="20"/>
                <w:szCs w:val="20"/>
              </w:rPr>
              <w:t>д. Алексеевка</w:t>
            </w:r>
            <w:r w:rsidRPr="003B5407">
              <w:rPr>
                <w:sz w:val="20"/>
                <w:szCs w:val="20"/>
              </w:rPr>
              <w:t xml:space="preserve">, </w:t>
            </w:r>
            <w:r w:rsidR="005A2389" w:rsidRPr="003B5407">
              <w:rPr>
                <w:sz w:val="20"/>
                <w:szCs w:val="20"/>
              </w:rPr>
              <w:t>ул. Интернациональная, д.1</w:t>
            </w:r>
            <w:r w:rsidRPr="003B5407">
              <w:rPr>
                <w:sz w:val="20"/>
                <w:szCs w:val="20"/>
              </w:rPr>
              <w:t xml:space="preserve">  АО</w:t>
            </w:r>
            <w:r w:rsidR="005A2389" w:rsidRPr="003B5407">
              <w:rPr>
                <w:sz w:val="20"/>
                <w:szCs w:val="20"/>
              </w:rPr>
              <w:t xml:space="preserve"> АПК</w:t>
            </w:r>
            <w:r w:rsidRPr="003B5407">
              <w:rPr>
                <w:sz w:val="20"/>
                <w:szCs w:val="20"/>
              </w:rPr>
              <w:t xml:space="preserve"> «</w:t>
            </w:r>
            <w:r w:rsidR="005A2389" w:rsidRPr="003B5407">
              <w:rPr>
                <w:sz w:val="20"/>
                <w:szCs w:val="20"/>
              </w:rPr>
              <w:t>Алексеевский</w:t>
            </w:r>
            <w:r w:rsidRPr="003B5407">
              <w:rPr>
                <w:sz w:val="20"/>
                <w:szCs w:val="20"/>
              </w:rPr>
              <w:t xml:space="preserve">». </w:t>
            </w:r>
          </w:p>
          <w:p w14:paraId="639FA2B8" w14:textId="77777777" w:rsidR="00B041E5" w:rsidRPr="003B5407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2. В цену товара должны входить все расходы, связанные с исполнением договора (в т.ч. на упаковку, маркировку, страхование и доставку товара до места нахождения покупателя, а так же уплату налогов, таможенных пошлин и др. обязательных платежей).</w:t>
            </w:r>
          </w:p>
          <w:p w14:paraId="7E3269AC" w14:textId="77777777" w:rsidR="00F23499" w:rsidRPr="003B5407" w:rsidRDefault="00B041E5" w:rsidP="00536810">
            <w:pPr>
              <w:spacing w:after="60"/>
              <w:jc w:val="both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3. Каждая партия подлежащего поставке товара должна иметь соответствующие сопроводительные документы: счет, счет-фактура, товарно-транспортная</w:t>
            </w:r>
            <w:r w:rsidR="00F7666F" w:rsidRPr="003B5407">
              <w:rPr>
                <w:sz w:val="20"/>
                <w:szCs w:val="20"/>
              </w:rPr>
              <w:t xml:space="preserve"> накладная, сертификат качества, паспорт.</w:t>
            </w:r>
          </w:p>
        </w:tc>
      </w:tr>
      <w:tr w:rsidR="00B041E5" w:rsidRPr="003B5407" w14:paraId="201023FD" w14:textId="77777777" w:rsidTr="00BD6627">
        <w:tc>
          <w:tcPr>
            <w:tcW w:w="534" w:type="dxa"/>
          </w:tcPr>
          <w:p w14:paraId="1E5C8106" w14:textId="77777777" w:rsidR="00B041E5" w:rsidRPr="003B5407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5DCE7F6C" w14:textId="77777777" w:rsidR="00B041E5" w:rsidRPr="003B5407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407">
              <w:rPr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6627" w:type="dxa"/>
          </w:tcPr>
          <w:p w14:paraId="55FB2D92" w14:textId="15729D48" w:rsidR="00B041E5" w:rsidRPr="003B5407" w:rsidRDefault="009B0DFD" w:rsidP="009E1097">
            <w:pPr>
              <w:widowControl w:val="0"/>
              <w:tabs>
                <w:tab w:val="left" w:pos="572"/>
              </w:tabs>
              <w:spacing w:line="278" w:lineRule="exact"/>
              <w:ind w:right="20"/>
              <w:jc w:val="both"/>
              <w:rPr>
                <w:bCs/>
                <w:sz w:val="20"/>
                <w:szCs w:val="20"/>
              </w:rPr>
            </w:pPr>
            <w:r w:rsidRPr="003B540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Поставка в течение </w:t>
            </w:r>
            <w:r w:rsidR="00DF3061" w:rsidRPr="003B5407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B5407">
              <w:rPr>
                <w:bCs/>
                <w:color w:val="000000"/>
                <w:sz w:val="20"/>
                <w:szCs w:val="20"/>
                <w:shd w:val="clear" w:color="auto" w:fill="FFFFFF"/>
              </w:rPr>
              <w:t>-х рабочих</w:t>
            </w:r>
            <w:r w:rsidR="006608A5" w:rsidRPr="003B540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дней с момента подписания договора.</w:t>
            </w:r>
          </w:p>
        </w:tc>
      </w:tr>
      <w:tr w:rsidR="00B041E5" w:rsidRPr="003B5407" w14:paraId="5B28F0B9" w14:textId="77777777" w:rsidTr="00BD6627">
        <w:tc>
          <w:tcPr>
            <w:tcW w:w="534" w:type="dxa"/>
          </w:tcPr>
          <w:p w14:paraId="2641749B" w14:textId="77777777" w:rsidR="00B041E5" w:rsidRPr="003B5407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38233407" w14:textId="77777777" w:rsidR="00B041E5" w:rsidRPr="003B5407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Приложения.</w:t>
            </w:r>
          </w:p>
        </w:tc>
        <w:tc>
          <w:tcPr>
            <w:tcW w:w="6627" w:type="dxa"/>
          </w:tcPr>
          <w:p w14:paraId="398FC297" w14:textId="34B95FC6" w:rsidR="00B041E5" w:rsidRPr="003B5407" w:rsidRDefault="000A5553" w:rsidP="009B0DF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407">
              <w:rPr>
                <w:b/>
                <w:sz w:val="20"/>
                <w:szCs w:val="20"/>
              </w:rPr>
              <w:t>Приложение № 1</w:t>
            </w:r>
            <w:r w:rsidRPr="003B5407">
              <w:rPr>
                <w:sz w:val="20"/>
                <w:szCs w:val="20"/>
              </w:rPr>
              <w:t xml:space="preserve"> – Спецификация на поставку </w:t>
            </w:r>
            <w:r w:rsidR="007F1E12" w:rsidRPr="003B5407">
              <w:rPr>
                <w:bCs/>
                <w:sz w:val="20"/>
                <w:szCs w:val="20"/>
              </w:rPr>
              <w:t>фильтров</w:t>
            </w:r>
          </w:p>
        </w:tc>
      </w:tr>
    </w:tbl>
    <w:p w14:paraId="4CA7C931" w14:textId="77777777" w:rsidR="00B041E5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22E94F" w14:textId="705AAE75" w:rsidR="00B041E5" w:rsidRPr="00B041E5" w:rsidRDefault="00B041E5" w:rsidP="0090692C">
      <w:pPr>
        <w:tabs>
          <w:tab w:val="left" w:pos="360"/>
        </w:tabs>
        <w:rPr>
          <w:sz w:val="22"/>
          <w:szCs w:val="22"/>
        </w:rPr>
      </w:pPr>
    </w:p>
    <w:p w14:paraId="175912AC" w14:textId="77777777" w:rsidR="003B5407" w:rsidRDefault="003B5407" w:rsidP="008E5AAD">
      <w:pPr>
        <w:jc w:val="right"/>
      </w:pPr>
    </w:p>
    <w:p w14:paraId="3679E216" w14:textId="77777777" w:rsidR="003B5407" w:rsidRDefault="003B5407" w:rsidP="008E5AAD">
      <w:pPr>
        <w:jc w:val="right"/>
      </w:pPr>
    </w:p>
    <w:p w14:paraId="35CC97C6" w14:textId="77777777" w:rsidR="003B5407" w:rsidRDefault="003B5407" w:rsidP="008E5AAD">
      <w:pPr>
        <w:jc w:val="right"/>
      </w:pPr>
    </w:p>
    <w:p w14:paraId="3C24AF7B" w14:textId="77777777" w:rsidR="003B5407" w:rsidRDefault="003B5407" w:rsidP="008E5AAD">
      <w:pPr>
        <w:jc w:val="right"/>
      </w:pPr>
    </w:p>
    <w:p w14:paraId="768DD39C" w14:textId="77777777" w:rsidR="003B5407" w:rsidRDefault="003B5407" w:rsidP="008E5AAD">
      <w:pPr>
        <w:jc w:val="right"/>
      </w:pPr>
    </w:p>
    <w:p w14:paraId="157EE5D9" w14:textId="77777777" w:rsidR="003B5407" w:rsidRDefault="003B5407" w:rsidP="008E5AAD">
      <w:pPr>
        <w:jc w:val="right"/>
      </w:pPr>
    </w:p>
    <w:p w14:paraId="1D3AD9D8" w14:textId="77777777" w:rsidR="003B5407" w:rsidRDefault="003B5407" w:rsidP="008E5AAD">
      <w:pPr>
        <w:jc w:val="right"/>
      </w:pPr>
    </w:p>
    <w:p w14:paraId="265D3F70" w14:textId="75C40463" w:rsidR="00996019" w:rsidRPr="003B5407" w:rsidRDefault="00996019" w:rsidP="008E5AAD">
      <w:pPr>
        <w:jc w:val="right"/>
        <w:rPr>
          <w:sz w:val="22"/>
          <w:szCs w:val="22"/>
        </w:rPr>
      </w:pPr>
      <w:r w:rsidRPr="003B5407">
        <w:rPr>
          <w:sz w:val="22"/>
          <w:szCs w:val="22"/>
        </w:rPr>
        <w:lastRenderedPageBreak/>
        <w:t>Приложение № 1</w:t>
      </w:r>
    </w:p>
    <w:p w14:paraId="625766F4" w14:textId="77777777" w:rsidR="00996019" w:rsidRPr="003B5407" w:rsidRDefault="007C26CC" w:rsidP="00996019">
      <w:pPr>
        <w:jc w:val="right"/>
        <w:rPr>
          <w:sz w:val="22"/>
          <w:szCs w:val="22"/>
        </w:rPr>
      </w:pPr>
      <w:r w:rsidRPr="003B5407">
        <w:rPr>
          <w:sz w:val="22"/>
          <w:szCs w:val="22"/>
        </w:rPr>
        <w:t>к</w:t>
      </w:r>
      <w:r w:rsidR="00996019" w:rsidRPr="003B5407">
        <w:rPr>
          <w:sz w:val="22"/>
          <w:szCs w:val="22"/>
        </w:rPr>
        <w:t xml:space="preserve"> техническому заданию</w:t>
      </w:r>
    </w:p>
    <w:p w14:paraId="4E15927B" w14:textId="77777777" w:rsidR="00996019" w:rsidRPr="003B5407" w:rsidRDefault="00996019" w:rsidP="00996019">
      <w:pPr>
        <w:rPr>
          <w:sz w:val="22"/>
          <w:szCs w:val="22"/>
        </w:rPr>
      </w:pPr>
    </w:p>
    <w:p w14:paraId="2CA14B7B" w14:textId="77777777" w:rsidR="00996019" w:rsidRPr="003B5407" w:rsidRDefault="00996019" w:rsidP="00996019">
      <w:pPr>
        <w:jc w:val="center"/>
        <w:rPr>
          <w:sz w:val="22"/>
          <w:szCs w:val="22"/>
        </w:rPr>
      </w:pPr>
      <w:r w:rsidRPr="003B5407">
        <w:rPr>
          <w:sz w:val="22"/>
          <w:szCs w:val="22"/>
        </w:rPr>
        <w:t>СПЕЦИФИКАЦИЯ</w:t>
      </w:r>
    </w:p>
    <w:p w14:paraId="2E56DB97" w14:textId="7DA6E7F2" w:rsidR="007F1E12" w:rsidRPr="003B5407" w:rsidRDefault="00B273F8" w:rsidP="007F1E12">
      <w:pPr>
        <w:jc w:val="center"/>
        <w:rPr>
          <w:bCs/>
          <w:sz w:val="22"/>
          <w:szCs w:val="22"/>
        </w:rPr>
      </w:pPr>
      <w:r w:rsidRPr="003B5407">
        <w:rPr>
          <w:sz w:val="22"/>
          <w:szCs w:val="22"/>
        </w:rPr>
        <w:t xml:space="preserve">На поставку </w:t>
      </w:r>
      <w:r w:rsidR="00405C3D" w:rsidRPr="003B5407">
        <w:rPr>
          <w:sz w:val="22"/>
          <w:szCs w:val="22"/>
        </w:rPr>
        <w:t xml:space="preserve">на поставку </w:t>
      </w:r>
      <w:r w:rsidR="007F1E12" w:rsidRPr="003B5407">
        <w:rPr>
          <w:bCs/>
          <w:sz w:val="22"/>
          <w:szCs w:val="22"/>
        </w:rPr>
        <w:t>фильтров</w:t>
      </w:r>
    </w:p>
    <w:p w14:paraId="60F9A179" w14:textId="469BF763" w:rsidR="00996019" w:rsidRDefault="00996019" w:rsidP="00405C3D">
      <w:pPr>
        <w:jc w:val="center"/>
        <w:rPr>
          <w:bCs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26"/>
        <w:gridCol w:w="4153"/>
        <w:gridCol w:w="656"/>
        <w:gridCol w:w="2271"/>
      </w:tblGrid>
      <w:tr w:rsidR="006B4A3F" w:rsidRPr="006B4A3F" w14:paraId="051D543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B2A822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№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58D131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Номер по каталогу 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C6A686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34DD2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Кол-во, шт.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C1462C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Марка сельхозтехники </w:t>
            </w:r>
          </w:p>
        </w:tc>
      </w:tr>
      <w:tr w:rsidR="006B4A3F" w:rsidRPr="006B4A3F" w14:paraId="57B1CED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133999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4399169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201-1105540-А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3058B8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Топливный фильтр грубой очистки (ЯМЗ-238 НД4/5)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C6BBF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125F19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К-744Р1 </w:t>
            </w:r>
          </w:p>
        </w:tc>
      </w:tr>
      <w:tr w:rsidR="006B4A3F" w:rsidRPr="006B4A3F" w14:paraId="4F6AB365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B584B7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65550E9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201-1117038-А2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B1EA82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Топливный фильтр тонкой очистки (ЯМЗ-238 НД4/5)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226ABF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09F6EC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К-744Р1 </w:t>
            </w:r>
          </w:p>
        </w:tc>
      </w:tr>
      <w:tr w:rsidR="006B4A3F" w:rsidRPr="006B4A3F" w14:paraId="0126F0E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B710C5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AF47A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840.1012038-12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01889C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Масляный фильтр тонкой очистки (ЯМЗ-238 НД4/5)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869852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3272E4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К-744Р1 </w:t>
            </w:r>
          </w:p>
        </w:tc>
      </w:tr>
      <w:tr w:rsidR="006B4A3F" w:rsidRPr="006B4A3F" w14:paraId="2527D878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DF372C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F86247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840.1012039-14 или -15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832B49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Масляный фильтр тонкой очистки (ТМЗ 8481.10)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C45DA6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ED8259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 </w:t>
            </w:r>
          </w:p>
        </w:tc>
      </w:tr>
      <w:tr w:rsidR="006B4A3F" w:rsidRPr="006B4A3F" w14:paraId="7FBE94D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4A844A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65F1C2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840.1117035-01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9C6E6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Топливный фильтр тонкой очистки (ТМЗ 8481.10)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E91CF0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AC0C12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 </w:t>
            </w:r>
          </w:p>
        </w:tc>
      </w:tr>
      <w:tr w:rsidR="006B4A3F" w:rsidRPr="006B4A3F" w14:paraId="480C165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D61B5C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886947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840-1012040-12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DF9790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 (ЯмЗ-236,238)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6A51A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700E2D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К-744Р1 </w:t>
            </w:r>
          </w:p>
        </w:tc>
      </w:tr>
      <w:tr w:rsidR="006B4A3F" w:rsidRPr="006B4A3F" w14:paraId="5AE4D605" w14:textId="77777777" w:rsidTr="003B5407">
        <w:trPr>
          <w:trHeight w:val="1238"/>
        </w:trPr>
        <w:tc>
          <w:tcPr>
            <w:tcW w:w="546" w:type="dxa"/>
            <w:shd w:val="clear" w:color="auto" w:fill="auto"/>
            <w:vAlign w:val="center"/>
            <w:hideMark/>
          </w:tcPr>
          <w:p w14:paraId="12C1200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5F791E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CHP422C25XN (фильтроэлемент HMM422C25XR) 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5A4219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гидросистемы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4A9177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5F6DF6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К-744Р2, К-744Р1 </w:t>
            </w:r>
          </w:p>
        </w:tc>
      </w:tr>
      <w:tr w:rsidR="006B4A3F" w:rsidRPr="006B4A3F" w14:paraId="3F1B7ABD" w14:textId="77777777" w:rsidTr="003B5407">
        <w:trPr>
          <w:trHeight w:val="986"/>
        </w:trPr>
        <w:tc>
          <w:tcPr>
            <w:tcW w:w="546" w:type="dxa"/>
            <w:shd w:val="clear" w:color="auto" w:fill="auto"/>
            <w:vAlign w:val="center"/>
            <w:hideMark/>
          </w:tcPr>
          <w:p w14:paraId="17F35DB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E5F6F3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700.17.16.170(Секция фильтра КП 2256010-17.16.000)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E3AE8E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КПП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506927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82D5B7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К-744Р2, К-744Р1 </w:t>
            </w:r>
          </w:p>
        </w:tc>
      </w:tr>
      <w:tr w:rsidR="006B4A3F" w:rsidRPr="006B4A3F" w14:paraId="21DF10B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C40849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22A9BB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DIFA 4355 MK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7A3E0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Воздушный фильтр большой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4E914A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CCAF9D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 </w:t>
            </w:r>
          </w:p>
        </w:tc>
      </w:tr>
      <w:tr w:rsidR="006B4A3F" w:rsidRPr="006B4A3F" w14:paraId="5E1D6225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590CF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F7B736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DIFA 4355 MK-01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E078E5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Воздушный фильтр маленький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2ED4BF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48930A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 </w:t>
            </w:r>
          </w:p>
        </w:tc>
      </w:tr>
      <w:tr w:rsidR="006B4A3F" w:rsidRPr="006B4A3F" w14:paraId="1D8FB905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84B049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0FC55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С48140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B6E82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кондиционера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96B66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5E06BA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К-744Р2, К-744Р1 </w:t>
            </w:r>
          </w:p>
        </w:tc>
      </w:tr>
      <w:tr w:rsidR="006B4A3F" w:rsidRPr="006B4A3F" w14:paraId="24D2DE4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DB9C13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A374B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151.37.067-1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665CC5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КПП в сборе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5D709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DB506C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ХТЗ-150К </w:t>
            </w:r>
          </w:p>
        </w:tc>
      </w:tr>
      <w:tr w:rsidR="006B4A3F" w:rsidRPr="006B4A3F" w14:paraId="430B50B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8A65B1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100EFD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Д-260 260-1109300(01)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BFD382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6053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67C210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Беларус-1221 </w:t>
            </w:r>
          </w:p>
        </w:tc>
      </w:tr>
      <w:tr w:rsidR="006B4A3F" w:rsidRPr="006B4A3F" w14:paraId="3504EE8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425955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0DFF2C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К- 701-1109100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A721FB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36FA95" w14:textId="528798AA" w:rsidR="006B4A3F" w:rsidRPr="003B5407" w:rsidRDefault="00BC7CE7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  <w:r w:rsidR="006B4A3F" w:rsidRPr="003B540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337F6D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К-701 </w:t>
            </w:r>
          </w:p>
        </w:tc>
      </w:tr>
      <w:tr w:rsidR="006B4A3F" w:rsidRPr="006B4A3F" w14:paraId="740D4C2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94027E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D48C2B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Т330-1109560 (ЕКО-01.68)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B626D2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A022B0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038F4A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Траткор К-744Р2  </w:t>
            </w:r>
          </w:p>
        </w:tc>
      </w:tr>
      <w:tr w:rsidR="006B4A3F" w:rsidRPr="006B4A3F" w14:paraId="5E252C6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D2E7C0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B5A1ED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80-8104070 (DIFA 4701М)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B5E24A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кабины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B1E361" w14:textId="36F88082" w:rsidR="006B4A3F" w:rsidRPr="003B5407" w:rsidRDefault="00BC7CE7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  <w:r w:rsidR="006B4A3F" w:rsidRPr="003B540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46CD49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Траткор Беларус-1221 </w:t>
            </w:r>
          </w:p>
        </w:tc>
      </w:tr>
      <w:tr w:rsidR="006B4A3F" w:rsidRPr="006B4A3F" w14:paraId="24B1EDA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324588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4663F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(Реготмас 635-1-06) Т150-1012040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192FB1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масляный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B7755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F1DC8E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ХТЗ-150К </w:t>
            </w:r>
          </w:p>
        </w:tc>
      </w:tr>
      <w:tr w:rsidR="006B4A3F" w:rsidRPr="006B4A3F" w14:paraId="75756AA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8F743C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0EF61B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Т150-1109560(01) (В4309М)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A85579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 СМД-60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7E241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A3B068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ХТЗ-150К </w:t>
            </w:r>
          </w:p>
        </w:tc>
      </w:tr>
      <w:tr w:rsidR="006B4A3F" w:rsidRPr="006B4A3F" w14:paraId="09A56AD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488DF0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1E029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330-1109560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FB2F0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CDE4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BBBAB4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К-744Р2 </w:t>
            </w:r>
          </w:p>
        </w:tc>
      </w:tr>
      <w:tr w:rsidR="006B4A3F" w:rsidRPr="006B4A3F" w14:paraId="60728A1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A00F44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1A9164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ФМ 100-200-43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EC84F4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гидравлический(Элемент масляный)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9614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98D654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Фронтальный погрузчик Амкадор ТО-18 </w:t>
            </w:r>
          </w:p>
        </w:tc>
      </w:tr>
      <w:tr w:rsidR="006B4A3F" w:rsidRPr="006B4A3F" w14:paraId="3122C2C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5286A8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A8B6C2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ФМД 60-100-24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1C1B77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КПП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FA918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5232A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Фронтальный погрузчик Амкадор ТО-18 </w:t>
            </w:r>
          </w:p>
        </w:tc>
      </w:tr>
      <w:tr w:rsidR="006B4A3F" w:rsidRPr="006B4A3F" w14:paraId="670832F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D960D7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08EDC7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SCT SM 121 W 811/80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3AD1D2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 МТЗ-320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43F2B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0C2AA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394155D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0979EF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3BA724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DIFA 5103,ФМ-305.70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2BDD92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 ЯМЗ-236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40166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DA7CB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ХТЗ-150К </w:t>
            </w:r>
          </w:p>
        </w:tc>
      </w:tr>
      <w:tr w:rsidR="006B4A3F" w:rsidRPr="006B4A3F" w14:paraId="1FE6F2D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A876DC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88A4B9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240-1002440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C83E9A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сапуна  (Д-245,Д-243)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A886A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B42E20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Беларус-82 </w:t>
            </w:r>
          </w:p>
        </w:tc>
      </w:tr>
      <w:tr w:rsidR="006B4A3F" w:rsidRPr="006B4A3F" w14:paraId="4A1BF5E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9FF5E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4E3BA0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50-3407010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F639DB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сливной ГУРа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BA752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D1A6ED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Беларус-80,82 </w:t>
            </w:r>
          </w:p>
        </w:tc>
      </w:tr>
      <w:tr w:rsidR="006B4A3F" w:rsidRPr="006B4A3F" w14:paraId="5115596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DB605D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B0B28A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240-1105010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622775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грубой очистки топлива в сборе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48153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F6216E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Беларус-80,82 </w:t>
            </w:r>
          </w:p>
        </w:tc>
      </w:tr>
      <w:tr w:rsidR="006B4A3F" w:rsidRPr="006B4A3F" w14:paraId="0FC24DC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B14D60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963E18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ДИФА Т6101 ФТ020-1117010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7CFABB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Д-245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FC7E9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591A70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 </w:t>
            </w:r>
          </w:p>
        </w:tc>
      </w:tr>
      <w:tr w:rsidR="006B4A3F" w:rsidRPr="006B4A3F" w14:paraId="2A17B2E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C2DA92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EBEED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DIFA 6102/1,ФТ024-1117010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DBB40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Д-260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39D6B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9324F4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09D9E4E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A37218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00E418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SCT-ST 350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DF50A8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CA183C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B4965F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 </w:t>
            </w:r>
          </w:p>
        </w:tc>
      </w:tr>
      <w:tr w:rsidR="006B4A3F" w:rsidRPr="006B4A3F" w14:paraId="2D23467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72EB3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5B1C98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201-1105540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08DFE0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ЯМЗ-236,238 грубой очистки нитка 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579AF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5E13E6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07FF4BA8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D5214C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0F4B55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ОФ-150В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6DDC5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Фильтр-отстойник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4F3E1C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B2A11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гусеничный ДТ-75 </w:t>
            </w:r>
          </w:p>
        </w:tc>
      </w:tr>
      <w:tr w:rsidR="006B4A3F" w:rsidRPr="006B4A3F" w14:paraId="47BC2719" w14:textId="77777777" w:rsidTr="003B5407">
        <w:trPr>
          <w:trHeight w:val="1500"/>
        </w:trPr>
        <w:tc>
          <w:tcPr>
            <w:tcW w:w="546" w:type="dxa"/>
            <w:shd w:val="clear" w:color="auto" w:fill="auto"/>
            <w:vAlign w:val="center"/>
            <w:hideMark/>
          </w:tcPr>
          <w:p w14:paraId="68061E3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DC2B21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ФМД 50-210-24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1373BC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Фильтроэлемент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FE15B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493088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К-744Р,фронтальный погрузчик Амкодор ТО-18 </w:t>
            </w:r>
          </w:p>
        </w:tc>
      </w:tr>
      <w:tr w:rsidR="006B4A3F" w:rsidRPr="006B4A3F" w14:paraId="62F903F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834B9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9AF190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80-1737110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D600CE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Фильтр-распределитель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8DC520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743113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Беларус-1025/1221/1523  </w:t>
            </w:r>
          </w:p>
        </w:tc>
      </w:tr>
      <w:tr w:rsidR="006B4A3F" w:rsidRPr="006B4A3F" w14:paraId="33A9B09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619D43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7EE8E9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201-1117040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5E0ACB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ЯМЗ-236,238,240 (тонкой оч.) 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4FBAD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8C0487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32B7A965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FE847C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D167C9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201-1105040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2B6FB9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ЯМЗ-201 (гр.оч.) бумага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0DE629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E78FE1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23480ED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AEA57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B1FC1E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(047-1117010) Т-6103 650-1117039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C5F73B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ЯМЗ 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E8274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9378DC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</w:tr>
      <w:tr w:rsidR="006B4A3F" w:rsidRPr="006B4A3F" w14:paraId="039F2E3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E6D793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8CFEE2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(ЭФТ-75) 240-1117030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BF0FAD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6D47A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06B68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 </w:t>
            </w:r>
          </w:p>
        </w:tc>
      </w:tr>
      <w:tr w:rsidR="006B4A3F" w:rsidRPr="006B4A3F" w14:paraId="6FCAAF7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CBD26B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F81E99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150.50.026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5EAC3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топливного бака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A4AE12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5AD98C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ХТЗ-150К </w:t>
            </w:r>
          </w:p>
        </w:tc>
      </w:tr>
      <w:tr w:rsidR="006B4A3F" w:rsidRPr="006B4A3F" w14:paraId="72DAEE2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DB9F8F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28FFC8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ФМ 150-365-57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8D6E19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6993A1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F5675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Фронтальный погрузчик Амкадор ТО-18 </w:t>
            </w:r>
          </w:p>
        </w:tc>
      </w:tr>
      <w:tr w:rsidR="006B4A3F" w:rsidRPr="006B4A3F" w14:paraId="2E7088D5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3EE689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C2E50D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(ЭФТ-75 А) Т150-1117040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7DF99C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1C1DB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9AD0A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гусеничный ДТ-75,Трактор ХТЗ-150К </w:t>
            </w:r>
          </w:p>
        </w:tc>
      </w:tr>
      <w:tr w:rsidR="006B4A3F" w:rsidRPr="006B4A3F" w14:paraId="5B71981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E3E25F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142BB9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ДТ75М-1109560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822467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F57A0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557269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гусеничный ДТ-75 </w:t>
            </w:r>
          </w:p>
        </w:tc>
      </w:tr>
      <w:tr w:rsidR="006B4A3F" w:rsidRPr="006B4A3F" w14:paraId="7024752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FE3E3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49A793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Д144-1105100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52A02A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грубой очистки топлива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B4DD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0A7CB0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Агромаш 30СШ </w:t>
            </w:r>
          </w:p>
        </w:tc>
      </w:tr>
      <w:tr w:rsidR="006B4A3F" w:rsidRPr="006B4A3F" w14:paraId="188485A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1AE45A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5B23F2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Д120-1407501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22E8DB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EFEB22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C05E08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Агромаш 30СШ </w:t>
            </w:r>
          </w:p>
        </w:tc>
      </w:tr>
      <w:tr w:rsidR="006B4A3F" w:rsidRPr="006B4A3F" w14:paraId="4017448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F06FD0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43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3A25CE5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33397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76976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3E3F0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A8875A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Mistral DT50 </w:t>
            </w:r>
          </w:p>
        </w:tc>
      </w:tr>
      <w:tr w:rsidR="006B4A3F" w:rsidRPr="006B4A3F" w14:paraId="256081F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7AD420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2CCB66A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SA16578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22DF98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CA4FE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46798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Mistral DT50 </w:t>
            </w:r>
          </w:p>
        </w:tc>
      </w:tr>
      <w:tr w:rsidR="006B4A3F" w:rsidRPr="006B4A3F" w14:paraId="3CEC203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266001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45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1E1DA69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SA16298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28D49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4F3EC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827E0E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Mistral DT50 </w:t>
            </w:r>
          </w:p>
        </w:tc>
      </w:tr>
      <w:tr w:rsidR="006B4A3F" w:rsidRPr="006B4A3F" w14:paraId="59548F8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99CA21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46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19032A7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LS 2007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980F67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37C07E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847E6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Mistral DT50 </w:t>
            </w:r>
          </w:p>
        </w:tc>
      </w:tr>
      <w:tr w:rsidR="006B4A3F" w:rsidRPr="006B4A3F" w14:paraId="424E3CB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C13EEF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47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3C32BE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WL 7433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1793E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351245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AEC32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Mistral DT50 </w:t>
            </w:r>
          </w:p>
        </w:tc>
      </w:tr>
      <w:tr w:rsidR="006B4A3F" w:rsidRPr="006B4A3F" w14:paraId="79EFA55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E7B49A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48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AC5BFC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SP4054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F5BC21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E30A8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BB42B5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Бензиновый автопогрузчик FG203T </w:t>
            </w:r>
          </w:p>
        </w:tc>
      </w:tr>
      <w:tr w:rsidR="006B4A3F" w:rsidRPr="006B4A3F" w14:paraId="298697D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9A7A4E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49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2F6DC36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SA 16074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0ED202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F74FA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1B8CC6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Бензиновый автопогрузчик FG203T </w:t>
            </w:r>
          </w:p>
        </w:tc>
      </w:tr>
      <w:tr w:rsidR="006B4A3F" w:rsidRPr="006B4A3F" w14:paraId="1A1B7A3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B7BAF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50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30312E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1640478213(16403-32200)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7F8B70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 маленький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93621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026C3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Бензиновый автопогрузчик FG203T </w:t>
            </w:r>
          </w:p>
        </w:tc>
      </w:tr>
      <w:tr w:rsidR="006B4A3F" w:rsidRPr="006B4A3F" w14:paraId="723EB73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B2D09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79C95BC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33368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CD1E41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280C4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A6B523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Бензиновый автопогрузчик FG203T </w:t>
            </w:r>
          </w:p>
        </w:tc>
      </w:tr>
      <w:tr w:rsidR="006B4A3F" w:rsidRPr="006B4A3F" w14:paraId="1CDA6C9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B0796A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52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1D2AED8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SO 10076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2E6B60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E0D7B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7BF9C4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0126EFC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284A3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53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358D3CE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SN 40018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6672C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1700F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08D8B5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6CE00AF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DCA870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54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DAB058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SN 40606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50056F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147DA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224125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696927B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A126A1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55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5F7D00F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SN 40602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99C0E2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D7CE0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C06BC0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3AAC09F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224C3D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56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577AB3D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SA 16480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9527F6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ED53C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7B4B5B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2602A4A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50641E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57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0C1C506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SA 16481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546674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8F5B88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5B619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29AABB4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E73B97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58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89DF9E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SC 90094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F898C5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воздушный(салонный)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ADA4CB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3BCB64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4BFAF1D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5DF973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59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3DB80B1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SC 90094 CAM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88D63F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воздушный(салонный)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40DDF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A8F068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6749D8F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51C9BC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591C10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SC 90268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3A6A3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воздушный(салонный)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DA3DC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1821A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7664CB0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715A76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61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34C3867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WE 2071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C0B371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охлаждающей жидкости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4E14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F8397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79A2231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3CCAC5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62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2DFBA03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SH 66324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93EB42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910E6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8E2A35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36D20DA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C29104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63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2E6370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SH 56640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7DA1BB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6702D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BE4E28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New Holland T8040 </w:t>
            </w:r>
          </w:p>
        </w:tc>
      </w:tr>
      <w:tr w:rsidR="006B4A3F" w:rsidRPr="006B4A3F" w14:paraId="3B12E81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362D8F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64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722A94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ПР М-635 Т-150-101-2040С эл.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68A675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Элемент фильтрующий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AB26E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EFF815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Беларус-82 </w:t>
            </w:r>
          </w:p>
        </w:tc>
      </w:tr>
      <w:tr w:rsidR="006B4A3F" w:rsidRPr="006B4A3F" w14:paraId="5DFF54D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F5F68C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65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A4304F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(к-т 3шт) 240-КВ (245-1109165)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8214D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0B7FFD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DDE235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Беларус-80,82 </w:t>
            </w:r>
          </w:p>
        </w:tc>
      </w:tr>
      <w:tr w:rsidR="006B4A3F" w:rsidRPr="006B4A3F" w14:paraId="7E123DD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767975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66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C251A5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009-1012005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670C84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масляный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C161D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8D2E7C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Беларус-82 </w:t>
            </w:r>
          </w:p>
        </w:tc>
      </w:tr>
      <w:tr w:rsidR="006B4A3F" w:rsidRPr="006B4A3F" w14:paraId="29759D5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CDA5F2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67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0082430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020-1117010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0530D4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D32636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11BFAE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Беларус-82 </w:t>
            </w:r>
          </w:p>
        </w:tc>
      </w:tr>
      <w:tr w:rsidR="006B4A3F" w:rsidRPr="006B4A3F" w14:paraId="385B4BB4" w14:textId="77777777" w:rsidTr="003B5407">
        <w:trPr>
          <w:trHeight w:val="615"/>
        </w:trPr>
        <w:tc>
          <w:tcPr>
            <w:tcW w:w="546" w:type="dxa"/>
            <w:shd w:val="clear" w:color="auto" w:fill="auto"/>
            <w:vAlign w:val="center"/>
            <w:hideMark/>
          </w:tcPr>
          <w:p w14:paraId="2021E8E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68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FF024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57887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ABDF2B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15866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8D256D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155D0A86" w14:textId="77777777" w:rsidTr="003B5407">
        <w:trPr>
          <w:trHeight w:val="570"/>
        </w:trPr>
        <w:tc>
          <w:tcPr>
            <w:tcW w:w="546" w:type="dxa"/>
            <w:shd w:val="clear" w:color="auto" w:fill="auto"/>
            <w:vAlign w:val="center"/>
            <w:hideMark/>
          </w:tcPr>
          <w:p w14:paraId="2174162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69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7D81AC6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33132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2BEEE8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 с рисками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D0F96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8FB8CF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20EC3E19" w14:textId="77777777" w:rsidTr="003B5407">
        <w:trPr>
          <w:trHeight w:val="390"/>
        </w:trPr>
        <w:tc>
          <w:tcPr>
            <w:tcW w:w="546" w:type="dxa"/>
            <w:shd w:val="clear" w:color="auto" w:fill="auto"/>
            <w:vAlign w:val="center"/>
            <w:hideMark/>
          </w:tcPr>
          <w:p w14:paraId="2D6982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70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43B228D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46702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4D4CB4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87CF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F27476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1FD1183C" w14:textId="77777777" w:rsidTr="003B5407">
        <w:trPr>
          <w:trHeight w:val="375"/>
        </w:trPr>
        <w:tc>
          <w:tcPr>
            <w:tcW w:w="546" w:type="dxa"/>
            <w:shd w:val="clear" w:color="auto" w:fill="auto"/>
            <w:vAlign w:val="center"/>
            <w:hideMark/>
          </w:tcPr>
          <w:p w14:paraId="221717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71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AF621D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46701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F7C5A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AF22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9D79DE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38E38D9D" w14:textId="77777777" w:rsidTr="003B5407">
        <w:trPr>
          <w:trHeight w:val="390"/>
        </w:trPr>
        <w:tc>
          <w:tcPr>
            <w:tcW w:w="546" w:type="dxa"/>
            <w:shd w:val="clear" w:color="auto" w:fill="auto"/>
            <w:vAlign w:val="center"/>
            <w:hideMark/>
          </w:tcPr>
          <w:p w14:paraId="339B788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72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6E6CD9B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57476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0E9448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F6E36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D7EE9F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3F2BD1E5" w14:textId="77777777" w:rsidTr="003B5407">
        <w:trPr>
          <w:trHeight w:val="375"/>
        </w:trPr>
        <w:tc>
          <w:tcPr>
            <w:tcW w:w="546" w:type="dxa"/>
            <w:shd w:val="clear" w:color="auto" w:fill="auto"/>
            <w:vAlign w:val="center"/>
            <w:hideMark/>
          </w:tcPr>
          <w:p w14:paraId="0CBC9F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73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3B4DEDB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51459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7A4D50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масяный (2 шт)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8C4D3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67A5C1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Трактор Landini 165, 145 </w:t>
            </w:r>
          </w:p>
        </w:tc>
      </w:tr>
      <w:tr w:rsidR="006B4A3F" w:rsidRPr="006B4A3F" w14:paraId="4F881A2E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F201B7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DCAF6A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111972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E645A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топливный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E25D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919D83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1FDB414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361480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6141A6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111973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C463C5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D8665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7FCFF4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0B0C0AE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963465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08F18E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111974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CBB3B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F2C25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D15DEA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23011BDE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80B366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13207C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112419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760026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49F9D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602C30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787E49F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C96E7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43030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110474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7D28E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3ABF5C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1`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6FFA58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0AA25F1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FE96B3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8C3040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111954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C7D91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382E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E5D416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298DBAD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226AD0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0C8BDC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111955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02686F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157B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023D4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0660AB9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D45EDF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EC74CD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111060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EDA9B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салонный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39A07A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724B5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M150 </w:t>
            </w:r>
          </w:p>
        </w:tc>
      </w:tr>
      <w:tr w:rsidR="006B4A3F" w:rsidRPr="006B4A3F" w14:paraId="7CD830C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5A4437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9BDAE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45205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CD3EFE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A6378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8ADC12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4C8A406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CD488A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08A5A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111380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6CB8F1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3E67C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71F72F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61D8E6E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ED48A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AC3D30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111608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5829E0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F6975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518C20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23F6B0E8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91E19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2B70D8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111379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39009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C888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31B28B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5431813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9ED6A6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416EAA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112687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E33B85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134C97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122841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760D294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A3679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6E5429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112688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437CB8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B87065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60B99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Самоходная косилка MacDon 9352с </w:t>
            </w:r>
          </w:p>
        </w:tc>
      </w:tr>
      <w:tr w:rsidR="006B4A3F" w:rsidRPr="006B4A3F" w14:paraId="3110353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1F672B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69AFD1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57213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2EC40E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масляный  фильтр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C81FCA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1C6C21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15A0984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5D618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166B1B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687121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BBBF23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48588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678715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6CB9AD9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CFDCF4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006A71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687090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A443F2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738487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540A9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5D28BFC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A450A4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5A7A42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1421660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B5130A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Фильтрующий элемент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C4514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A6E1BA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79B2CD7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F52C9E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6197A9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Р550769(715250/715251)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A81BA1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салонный кабины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DCC00A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641144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7255310E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B803AF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164257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42313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9FE6ED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EE3C4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E8BC01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3726D3D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947EC3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73D8C7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42312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F436C1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961ED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22A2DA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00CC844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79A777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BE6C4B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57339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F154CD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гидравлический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319BF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D390DA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3952B1A4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0FB406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1E29A7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689590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D4DA85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Вставка фильтра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40FAC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2E0E8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5E2EFB2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475B98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35AEE1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5596460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26CF33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корзинчатый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8BAB54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DC874A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Кормоуборочный комбайн Jajuar 850 </w:t>
            </w:r>
          </w:p>
        </w:tc>
      </w:tr>
      <w:tr w:rsidR="006B4A3F" w:rsidRPr="006B4A3F" w14:paraId="5BB1360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B672AD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FE3621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РСМ-10.04.20.057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137842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салонный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D54D3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70025A6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32500C8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871C95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99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046B81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51791(LF3321)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41068B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 двигателя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8E676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6220615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6E46B50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3FC5F2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3DBD8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SXX-200E12B-2283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40205B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гидробака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CA28B4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2C72E44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2EEB0DE8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99ABA1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FE1A5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HF6555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EA4571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гидравлический (2 шт)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ADDE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6380A2D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40833A8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A81588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F2E538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33690Е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F4641E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топливный тонкой очистки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5A5E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6DF531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7DF4735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569F89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D7333C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PL 270 /PL 240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796B2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топливный грубой очистки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42758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FA4BD06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72CDEF0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5FA64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1F3C7B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P788964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0416CA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F327B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346EBB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58D913F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1588D3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D2DE8D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P788963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5498D7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C4EB8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A8C0643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ACROS 530 </w:t>
            </w:r>
          </w:p>
        </w:tc>
      </w:tr>
      <w:tr w:rsidR="006B4A3F" w:rsidRPr="006B4A3F" w14:paraId="5BA3327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AE03D4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79BB65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33405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BB00B5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B0D91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A85D758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40F84C7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ED3135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2998E8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51489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7FCB08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гидравлический (2 шт)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40DC1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ED29DB1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052B119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0996D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902420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51741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6AB6BA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4D6AC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A05A22B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514CA7D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04F33C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983777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24072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38C212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охлаждающей жидкости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1E16D4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029090A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370FA57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4CFA97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DA5033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546811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E79055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CD879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ED83255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1A55723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E4AD39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7A4252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546812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F31B57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0B527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A67C74C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CASE 2366 </w:t>
            </w:r>
          </w:p>
        </w:tc>
      </w:tr>
      <w:tr w:rsidR="006B4A3F" w:rsidRPr="006B4A3F" w14:paraId="79B6DD9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5B0ABBD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5D5BC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R502778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3B2B1A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Фильтрующий элемент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551CF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1461C43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5AB70AE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7603DA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113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422B0E6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RE509032(33648)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8D48F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 топливный тонкой очистки с рисками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D98251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0D44710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36BBF21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765D7FB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116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7BFA996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RE509036(33738)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7DAF3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топливный грубой очистки с рисками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C5308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8E2FAC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47D43D08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41C695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118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210103C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RE504836(57750)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EFA710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8CE4EC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DB08468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1B5E633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4363F0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119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201D220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AH128449(51495)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8AF0D4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гидравлический (3 шт)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9D59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57E5A63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2212384D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F118B0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120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2F10498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RE63932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EE2087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6C05E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B2ABFF1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4D2195BC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0069AD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121</w:t>
            </w:r>
          </w:p>
        </w:tc>
        <w:tc>
          <w:tcPr>
            <w:tcW w:w="2526" w:type="dxa"/>
            <w:shd w:val="clear" w:color="FFFF00" w:fill="FFFFFF"/>
            <w:vAlign w:val="center"/>
            <w:hideMark/>
          </w:tcPr>
          <w:p w14:paraId="086F252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AH148880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AF0934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4F8D7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8F22928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5E7B648E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C7A1B9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3818F4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AH115833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C636B3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14180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6EBC89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5B0A3D6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ECD86A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DB3CA8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AH115836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56D5B4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  кондиционера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54BD7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0F4666E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зерноуборочный комбайн John Deere 9560 </w:t>
            </w:r>
          </w:p>
        </w:tc>
      </w:tr>
      <w:tr w:rsidR="006B4A3F" w:rsidRPr="006B4A3F" w14:paraId="0CEE13B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2E3C35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6CA79C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20238210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0AFEEC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6887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D1515B1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53CC8B37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247773A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59D9B0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20238310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A51139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695C9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C124422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7020BB4B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905A60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8BF4DB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V20639610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E14F98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B6D6D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25DB620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3D74D56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2BE2C0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4AACA4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836862600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71FBEB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E37A8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CE02192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0BDACD0F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62B918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07AE25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836862563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54974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11BBF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9653CD1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76B1762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3F9759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421041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836862602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1A69E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28E98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C940C88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53F5392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10D96B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15BFC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836662580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0F8EE3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D7490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619B9AE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Трактор Valtra T190 </w:t>
            </w:r>
          </w:p>
        </w:tc>
      </w:tr>
      <w:tr w:rsidR="006B4A3F" w:rsidRPr="006B4A3F" w14:paraId="13C4DC40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19D76A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0DD284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Р781098СН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F5EF63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 наружный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17CF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18699BE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6122E152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02424F0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4DDA55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Р781102СН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61CDB7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 внутрений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1D35E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7AADE6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02DB48D6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122AE0B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1FB320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HF35082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CBB322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гидравлический (2 шт)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80B6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8F75095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12B29A43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3185F20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AA246B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HF 6554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E80B5D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CD22F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AC3557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28B1CF29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8D4C29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53B362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ПР Т-840 (сет)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B98B78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Элемент фильтрующий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C5959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30818F2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2D00AA81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48652A2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C0F780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CH302 FV11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87C9E8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DA6FC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9FF94EB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7EFDE27A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0D99D40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1670C9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715250/715251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95B021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кабины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6B917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0B80754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7AC64FCA" w14:textId="77777777" w:rsidTr="003B5407">
        <w:trPr>
          <w:trHeight w:val="945"/>
        </w:trPr>
        <w:tc>
          <w:tcPr>
            <w:tcW w:w="546" w:type="dxa"/>
            <w:shd w:val="clear" w:color="auto" w:fill="auto"/>
            <w:vAlign w:val="center"/>
            <w:hideMark/>
          </w:tcPr>
          <w:p w14:paraId="6CE64EA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A64C2C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ПР М840 эл. 7405-1012040/840-1012040 с уплотнителем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690F8E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2A886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62EC19B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Кормоуборочный комбайн КВК-800 </w:t>
            </w:r>
          </w:p>
        </w:tc>
      </w:tr>
      <w:tr w:rsidR="006B4A3F" w:rsidRPr="006B4A3F" w14:paraId="2CA28B80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24EFFB9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139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5935F1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ФМ 009-1012005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1B2E42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E7388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F70921F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Амкодор Т400-70 </w:t>
            </w:r>
          </w:p>
        </w:tc>
      </w:tr>
      <w:tr w:rsidR="006B4A3F" w:rsidRPr="006B4A3F" w14:paraId="5DC44AD2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72CE77F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5DDA0C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DIFA 6101/1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26E3FA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 тонкой очистки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8D7EA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141A0D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Амкодор Т400-70 </w:t>
            </w:r>
          </w:p>
        </w:tc>
      </w:tr>
      <w:tr w:rsidR="006B4A3F" w:rsidRPr="006B4A3F" w14:paraId="2633BC29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4E7737A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E9EC19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549182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B7548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D70C1C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9C6AEFC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2DF44CE7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29C636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42E628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549181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28595A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воздушный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CBEB2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F0856BC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2AB4F1BD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1037154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C37489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51459E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FE7900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18C727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40F517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3525B8C7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7AAA994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DC72CC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33166E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D0DD56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 грубой очистки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6C023F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4315F6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06217D5B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032E7347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8091B2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33804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062542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 тонкой очистки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43F9A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5CD0ABA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549F4B78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4DD2C23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97237C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SH 75197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DD2F88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94489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0B115D4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20FEB2CB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7E1F125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90F3B9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SH 75212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86EF63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E953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941EBC4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Телескопический погрузчик Halloutte HTL 3210 </w:t>
            </w:r>
          </w:p>
        </w:tc>
      </w:tr>
      <w:tr w:rsidR="006B4A3F" w:rsidRPr="006B4A3F" w14:paraId="25DFC877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661DE17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360B77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1257042593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06BA43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HR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C87336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9CC18C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53FF0432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151A310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149</w:t>
            </w:r>
          </w:p>
        </w:tc>
        <w:tc>
          <w:tcPr>
            <w:tcW w:w="2526" w:type="dxa"/>
            <w:shd w:val="clear" w:color="FFFFCC" w:fill="FFFFFF"/>
            <w:vAlign w:val="center"/>
            <w:hideMark/>
          </w:tcPr>
          <w:p w14:paraId="28D6E0E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1257042594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67F138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HR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1DD7F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7F242F1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4A2641C8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7950DA8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DDCBAF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1035021933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07FCB57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моторного масла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4C9C6F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BE2781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1926720C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38B6624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7E6439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1034021934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7BB0DD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топливный фильтр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0E7D6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CED5D70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1D27459C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72F2007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908A15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1034021645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B230EE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фильтрующий элемент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FE9A0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46761FF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707BE8F0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06A6409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308052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1036016389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5BA29B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патрон возд. Фильтра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DE4F8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89ED5C7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2BC03D55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5CA4417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4712D7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1036016390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4E99B3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вставка воздушного фильтра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F3C81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35129E0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0AED66D9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08FDC03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9C4E69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1108046114 (замена для 1108009998/261035)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1CFD19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Патрон воздушной сушилки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A7EB9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106BF80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638F2A79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508F420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22E53DB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1035049976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F7E802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гидравлический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06779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A268A2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019B8EB0" w14:textId="77777777" w:rsidTr="003B5407">
        <w:trPr>
          <w:trHeight w:val="1200"/>
        </w:trPr>
        <w:tc>
          <w:tcPr>
            <w:tcW w:w="546" w:type="dxa"/>
            <w:shd w:val="clear" w:color="auto" w:fill="auto"/>
            <w:vAlign w:val="center"/>
            <w:hideMark/>
          </w:tcPr>
          <w:p w14:paraId="065D4D29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465D24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1035021224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114079A3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гидробака Т2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870A2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49D4CE3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Свеклоуборочный комбайн Holmer Terra Dos T2 </w:t>
            </w:r>
          </w:p>
        </w:tc>
      </w:tr>
      <w:tr w:rsidR="006B4A3F" w:rsidRPr="006B4A3F" w14:paraId="188F72E7" w14:textId="77777777" w:rsidTr="003B5407">
        <w:trPr>
          <w:trHeight w:val="1800"/>
        </w:trPr>
        <w:tc>
          <w:tcPr>
            <w:tcW w:w="546" w:type="dxa"/>
            <w:shd w:val="clear" w:color="auto" w:fill="auto"/>
            <w:vAlign w:val="center"/>
            <w:hideMark/>
          </w:tcPr>
          <w:p w14:paraId="47BDB0D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335AC60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10 micron A5L03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D22D1B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Фильтрующий элемент воздухозаборника гидравл филтра  HHC03619 IKRON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D52AF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BDDD70A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Смеситель раздатчик кормов ИСРК-12Ф Хозяин,Агромикс </w:t>
            </w:r>
          </w:p>
        </w:tc>
      </w:tr>
      <w:tr w:rsidR="006B4A3F" w:rsidRPr="006B4A3F" w14:paraId="76A0F4E4" w14:textId="77777777" w:rsidTr="003B5407">
        <w:trPr>
          <w:trHeight w:val="1800"/>
        </w:trPr>
        <w:tc>
          <w:tcPr>
            <w:tcW w:w="546" w:type="dxa"/>
            <w:shd w:val="clear" w:color="auto" w:fill="auto"/>
            <w:vAlign w:val="center"/>
            <w:hideMark/>
          </w:tcPr>
          <w:p w14:paraId="5237BA5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159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EF4A52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HHC03619 IKRON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A7175B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Элемент гидравлического фильтра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DBD69B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68E27FD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Смеситель раздатчик кормов ИСРК-12Ф Хозяин,Агромикс </w:t>
            </w:r>
          </w:p>
        </w:tc>
      </w:tr>
      <w:tr w:rsidR="006B4A3F" w:rsidRPr="006B4A3F" w14:paraId="5678B971" w14:textId="77777777" w:rsidTr="003B5407">
        <w:trPr>
          <w:trHeight w:val="1500"/>
        </w:trPr>
        <w:tc>
          <w:tcPr>
            <w:tcW w:w="546" w:type="dxa"/>
            <w:shd w:val="clear" w:color="auto" w:fill="auto"/>
            <w:vAlign w:val="center"/>
            <w:hideMark/>
          </w:tcPr>
          <w:p w14:paraId="17DFC2D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160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E41ACA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CS-150-P10-A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88995F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гидравлический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14B75D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6F52AD4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Морковоуборочный комбайн ASA-LIFT T-200 DF, T-120 B </w:t>
            </w:r>
          </w:p>
        </w:tc>
      </w:tr>
      <w:tr w:rsidR="006B4A3F" w:rsidRPr="006B4A3F" w14:paraId="3709D67B" w14:textId="77777777" w:rsidTr="003B5407">
        <w:trPr>
          <w:trHeight w:val="1500"/>
        </w:trPr>
        <w:tc>
          <w:tcPr>
            <w:tcW w:w="546" w:type="dxa"/>
            <w:shd w:val="clear" w:color="auto" w:fill="auto"/>
            <w:vAlign w:val="center"/>
            <w:hideMark/>
          </w:tcPr>
          <w:p w14:paraId="706F074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161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6E76355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CS-100-P10-A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7E8ED4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 Фильтр гидравлический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E45A5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C6AC4B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Морковоуборочный комбайн ASA-LIFT T-200 DF, T-120 B </w:t>
            </w:r>
          </w:p>
        </w:tc>
      </w:tr>
      <w:tr w:rsidR="006B4A3F" w:rsidRPr="006B4A3F" w14:paraId="016FD83D" w14:textId="77777777" w:rsidTr="003B5407">
        <w:trPr>
          <w:trHeight w:val="1500"/>
        </w:trPr>
        <w:tc>
          <w:tcPr>
            <w:tcW w:w="546" w:type="dxa"/>
            <w:shd w:val="clear" w:color="auto" w:fill="auto"/>
            <w:vAlign w:val="center"/>
            <w:hideMark/>
          </w:tcPr>
          <w:p w14:paraId="0F760E65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162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3F12E6C6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Д DF101/15/30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532C089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Элемент фильтрующий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52F18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807E1D8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Картофелеуборочный комбайн  Grimme DR-1500 </w:t>
            </w:r>
          </w:p>
        </w:tc>
      </w:tr>
      <w:tr w:rsidR="006B4A3F" w:rsidRPr="006B4A3F" w14:paraId="1A45E00F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3AC75B8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163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D0FFD5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ПХ.06.10.05.100-01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39763AE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 xml:space="preserve">Салонный фильтр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7BFBE3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1F1F4B6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  <w:tr w:rsidR="006B4A3F" w:rsidRPr="006B4A3F" w14:paraId="2FCF1EFC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05B14F2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164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7E37663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HF 1801P25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E59F36D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Гидравлический фильтр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DC582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F2F2C9B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  <w:tr w:rsidR="006B4A3F" w:rsidRPr="006B4A3F" w14:paraId="71F51A89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37E479D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165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3242F0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5541MSА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2E2E447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воздушный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0065AC8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ED58FA9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  <w:tr w:rsidR="006B4A3F" w:rsidRPr="006B4A3F" w14:paraId="093B710E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6307F94C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43F3B871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PL 150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77F7AD1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B8A76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DFBA025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  <w:tr w:rsidR="006B4A3F" w:rsidRPr="006B4A3F" w14:paraId="3D72E293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486CCFBF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167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116AABEE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WK842/3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44527F4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топливный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E8F0DA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26CA7ED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  <w:tr w:rsidR="006B4A3F" w:rsidRPr="006B4A3F" w14:paraId="61CDE8CD" w14:textId="77777777" w:rsidTr="003B5407">
        <w:trPr>
          <w:trHeight w:val="900"/>
        </w:trPr>
        <w:tc>
          <w:tcPr>
            <w:tcW w:w="546" w:type="dxa"/>
            <w:shd w:val="clear" w:color="auto" w:fill="auto"/>
            <w:vAlign w:val="center"/>
            <w:hideMark/>
          </w:tcPr>
          <w:p w14:paraId="7B6AF312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168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50FBF94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W920/82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14:paraId="6D97808B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Фильтр масляный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82B4D94" w14:textId="77777777" w:rsidR="006B4A3F" w:rsidRPr="003B5407" w:rsidRDefault="006B4A3F" w:rsidP="006B4A3F">
            <w:pPr>
              <w:jc w:val="center"/>
              <w:rPr>
                <w:sz w:val="20"/>
                <w:szCs w:val="20"/>
              </w:rPr>
            </w:pPr>
            <w:r w:rsidRPr="003B5407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04C14FC" w14:textId="77777777" w:rsidR="006B4A3F" w:rsidRPr="003B5407" w:rsidRDefault="006B4A3F" w:rsidP="006B4A3F">
            <w:pPr>
              <w:jc w:val="center"/>
              <w:rPr>
                <w:color w:val="000000"/>
                <w:sz w:val="20"/>
                <w:szCs w:val="20"/>
              </w:rPr>
            </w:pPr>
            <w:r w:rsidRPr="003B5407">
              <w:rPr>
                <w:color w:val="000000"/>
                <w:sz w:val="20"/>
                <w:szCs w:val="20"/>
              </w:rPr>
              <w:t xml:space="preserve">Самоходный опрыскиватель Туман 2М </w:t>
            </w:r>
          </w:p>
        </w:tc>
      </w:tr>
    </w:tbl>
    <w:p w14:paraId="1F6441BB" w14:textId="77777777" w:rsidR="00405C3D" w:rsidRDefault="00405C3D" w:rsidP="00405C3D">
      <w:pPr>
        <w:jc w:val="center"/>
        <w:rPr>
          <w:bCs/>
        </w:rPr>
      </w:pPr>
    </w:p>
    <w:p w14:paraId="1E5CD258" w14:textId="77777777" w:rsidR="008E5AAD" w:rsidRPr="00F65D81" w:rsidRDefault="008E5AAD" w:rsidP="008E5AAD">
      <w:pPr>
        <w:rPr>
          <w:sz w:val="22"/>
          <w:szCs w:val="22"/>
          <w:lang w:val="en-US"/>
        </w:rPr>
      </w:pPr>
    </w:p>
    <w:p w14:paraId="69FE3310" w14:textId="77777777" w:rsidR="00D858EA" w:rsidRPr="00F65D81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57F9D663" w14:textId="77777777" w:rsidR="00752C63" w:rsidRPr="00F65D81" w:rsidRDefault="00752C63" w:rsidP="00752C63">
      <w:pPr>
        <w:rPr>
          <w:sz w:val="22"/>
          <w:szCs w:val="22"/>
          <w:lang w:val="en-US"/>
        </w:rPr>
      </w:pPr>
    </w:p>
    <w:p w14:paraId="26A26B2F" w14:textId="77777777" w:rsidR="00D858EA" w:rsidRPr="00F65D81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3FF6AE09" w14:textId="77777777" w:rsidR="00D858EA" w:rsidRPr="00F65D81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0B2E4A50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09E58AF9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461136DE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1D72B645" w14:textId="77777777" w:rsidR="006608A5" w:rsidRPr="00F65D81" w:rsidRDefault="006608A5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54C743D1" w14:textId="77777777" w:rsidR="006608A5" w:rsidRPr="00F65D81" w:rsidRDefault="006608A5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7B817F17" w14:textId="77777777" w:rsidR="00E7659B" w:rsidRPr="00F65D81" w:rsidRDefault="00E7659B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31F59137" w14:textId="77777777" w:rsidR="00E7659B" w:rsidRPr="00F65D81" w:rsidRDefault="00E7659B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34D0A833" w14:textId="77777777" w:rsidR="00E7659B" w:rsidRPr="00F65D81" w:rsidRDefault="00E7659B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43D16F5D" w14:textId="77777777" w:rsidR="00E7659B" w:rsidRPr="00F65D81" w:rsidRDefault="00E7659B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54AA1D86" w14:textId="77777777" w:rsidR="006608A5" w:rsidRPr="00F65D81" w:rsidRDefault="006608A5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1D3B763F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0D341D31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23508D29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644425C0" w14:textId="77777777" w:rsidR="00612B6D" w:rsidRPr="00F65D81" w:rsidRDefault="00612B6D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p w14:paraId="25691802" w14:textId="77777777" w:rsidR="00D858EA" w:rsidRPr="00F65D81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  <w:lang w:val="en-US"/>
        </w:rPr>
      </w:pPr>
    </w:p>
    <w:sectPr w:rsidR="00D858EA" w:rsidRPr="00F65D81" w:rsidSect="002B77C5">
      <w:pgSz w:w="11906" w:h="16838"/>
      <w:pgMar w:top="113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51B"/>
    <w:multiLevelType w:val="multilevel"/>
    <w:tmpl w:val="B53E8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117AE"/>
    <w:multiLevelType w:val="hybridMultilevel"/>
    <w:tmpl w:val="3348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AF2"/>
    <w:multiLevelType w:val="hybridMultilevel"/>
    <w:tmpl w:val="698A4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666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54"/>
    <w:multiLevelType w:val="hybridMultilevel"/>
    <w:tmpl w:val="D510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61C"/>
    <w:multiLevelType w:val="multilevel"/>
    <w:tmpl w:val="4F7EF2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620E"/>
    <w:multiLevelType w:val="hybridMultilevel"/>
    <w:tmpl w:val="09B0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A15"/>
    <w:multiLevelType w:val="hybridMultilevel"/>
    <w:tmpl w:val="5C906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68D"/>
    <w:multiLevelType w:val="hybridMultilevel"/>
    <w:tmpl w:val="42A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A68AD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6D04"/>
    <w:multiLevelType w:val="hybridMultilevel"/>
    <w:tmpl w:val="A1D4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2EFB"/>
    <w:multiLevelType w:val="hybridMultilevel"/>
    <w:tmpl w:val="4CA00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2EE"/>
    <w:multiLevelType w:val="multilevel"/>
    <w:tmpl w:val="D0FE2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B58DC"/>
    <w:multiLevelType w:val="hybridMultilevel"/>
    <w:tmpl w:val="2CC6F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532A"/>
    <w:multiLevelType w:val="hybridMultilevel"/>
    <w:tmpl w:val="8A460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37DEB"/>
    <w:multiLevelType w:val="hybridMultilevel"/>
    <w:tmpl w:val="72D6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2328"/>
    <w:multiLevelType w:val="hybridMultilevel"/>
    <w:tmpl w:val="BB2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A05"/>
    <w:multiLevelType w:val="hybridMultilevel"/>
    <w:tmpl w:val="DF1C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2EB"/>
    <w:multiLevelType w:val="hybridMultilevel"/>
    <w:tmpl w:val="0E0EAE50"/>
    <w:lvl w:ilvl="0" w:tplc="5432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E4AB0"/>
    <w:multiLevelType w:val="hybridMultilevel"/>
    <w:tmpl w:val="DD92A5FA"/>
    <w:lvl w:ilvl="0" w:tplc="CABE99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64B2C"/>
    <w:multiLevelType w:val="hybridMultilevel"/>
    <w:tmpl w:val="AB9E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33369"/>
    <w:multiLevelType w:val="hybridMultilevel"/>
    <w:tmpl w:val="CC60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92D7C"/>
    <w:multiLevelType w:val="hybridMultilevel"/>
    <w:tmpl w:val="1F265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239"/>
    <w:multiLevelType w:val="multilevel"/>
    <w:tmpl w:val="47340C3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396720"/>
    <w:multiLevelType w:val="hybridMultilevel"/>
    <w:tmpl w:val="23A60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A760C"/>
    <w:multiLevelType w:val="multilevel"/>
    <w:tmpl w:val="D5EC6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8D3C4E"/>
    <w:multiLevelType w:val="hybridMultilevel"/>
    <w:tmpl w:val="6F06BF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15557">
    <w:abstractNumId w:val="22"/>
  </w:num>
  <w:num w:numId="2" w16cid:durableId="284970280">
    <w:abstractNumId w:val="16"/>
  </w:num>
  <w:num w:numId="3" w16cid:durableId="306668809">
    <w:abstractNumId w:val="14"/>
  </w:num>
  <w:num w:numId="4" w16cid:durableId="1477071450">
    <w:abstractNumId w:val="10"/>
  </w:num>
  <w:num w:numId="5" w16cid:durableId="522324317">
    <w:abstractNumId w:val="11"/>
  </w:num>
  <w:num w:numId="6" w16cid:durableId="1784182364">
    <w:abstractNumId w:val="17"/>
  </w:num>
  <w:num w:numId="7" w16cid:durableId="189801715">
    <w:abstractNumId w:val="21"/>
  </w:num>
  <w:num w:numId="8" w16cid:durableId="1404110475">
    <w:abstractNumId w:val="8"/>
  </w:num>
  <w:num w:numId="9" w16cid:durableId="999427988">
    <w:abstractNumId w:val="1"/>
  </w:num>
  <w:num w:numId="10" w16cid:durableId="1821264772">
    <w:abstractNumId w:val="15"/>
  </w:num>
  <w:num w:numId="11" w16cid:durableId="224682941">
    <w:abstractNumId w:val="4"/>
  </w:num>
  <w:num w:numId="12" w16cid:durableId="464588996">
    <w:abstractNumId w:val="20"/>
  </w:num>
  <w:num w:numId="13" w16cid:durableId="1986620765">
    <w:abstractNumId w:val="0"/>
  </w:num>
  <w:num w:numId="14" w16cid:durableId="1956909370">
    <w:abstractNumId w:val="12"/>
  </w:num>
  <w:num w:numId="15" w16cid:durableId="314380107">
    <w:abstractNumId w:val="25"/>
  </w:num>
  <w:num w:numId="16" w16cid:durableId="1856921284">
    <w:abstractNumId w:val="6"/>
  </w:num>
  <w:num w:numId="17" w16cid:durableId="1661811895">
    <w:abstractNumId w:val="5"/>
  </w:num>
  <w:num w:numId="18" w16cid:durableId="1231428984">
    <w:abstractNumId w:val="13"/>
  </w:num>
  <w:num w:numId="19" w16cid:durableId="273514449">
    <w:abstractNumId w:val="24"/>
  </w:num>
  <w:num w:numId="20" w16cid:durableId="128984813">
    <w:abstractNumId w:val="19"/>
  </w:num>
  <w:num w:numId="21" w16cid:durableId="502430678">
    <w:abstractNumId w:val="23"/>
  </w:num>
  <w:num w:numId="22" w16cid:durableId="190850494">
    <w:abstractNumId w:val="26"/>
  </w:num>
  <w:num w:numId="23" w16cid:durableId="1516729959">
    <w:abstractNumId w:val="2"/>
  </w:num>
  <w:num w:numId="24" w16cid:durableId="1675643584">
    <w:abstractNumId w:val="18"/>
  </w:num>
  <w:num w:numId="25" w16cid:durableId="1433936627">
    <w:abstractNumId w:val="9"/>
  </w:num>
  <w:num w:numId="26" w16cid:durableId="313461013">
    <w:abstractNumId w:val="3"/>
  </w:num>
  <w:num w:numId="27" w16cid:durableId="1293560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A"/>
    <w:rsid w:val="00000195"/>
    <w:rsid w:val="00007961"/>
    <w:rsid w:val="00007992"/>
    <w:rsid w:val="00012590"/>
    <w:rsid w:val="00024EBF"/>
    <w:rsid w:val="00034722"/>
    <w:rsid w:val="00035B52"/>
    <w:rsid w:val="00035E9A"/>
    <w:rsid w:val="00041B96"/>
    <w:rsid w:val="0004753F"/>
    <w:rsid w:val="000475C0"/>
    <w:rsid w:val="0005108F"/>
    <w:rsid w:val="00056E6F"/>
    <w:rsid w:val="00071900"/>
    <w:rsid w:val="00072138"/>
    <w:rsid w:val="00074E43"/>
    <w:rsid w:val="00087581"/>
    <w:rsid w:val="000970A2"/>
    <w:rsid w:val="000A3AB4"/>
    <w:rsid w:val="000A424F"/>
    <w:rsid w:val="000A467E"/>
    <w:rsid w:val="000A5553"/>
    <w:rsid w:val="000A615E"/>
    <w:rsid w:val="000B0E7B"/>
    <w:rsid w:val="000B2326"/>
    <w:rsid w:val="000B4711"/>
    <w:rsid w:val="000C09C6"/>
    <w:rsid w:val="000C2201"/>
    <w:rsid w:val="000C4162"/>
    <w:rsid w:val="000C56CB"/>
    <w:rsid w:val="000D13F4"/>
    <w:rsid w:val="000E09B9"/>
    <w:rsid w:val="000E1D47"/>
    <w:rsid w:val="000E66D0"/>
    <w:rsid w:val="000E749D"/>
    <w:rsid w:val="000E7841"/>
    <w:rsid w:val="000F2E03"/>
    <w:rsid w:val="000F45FB"/>
    <w:rsid w:val="000F7FB9"/>
    <w:rsid w:val="0011122B"/>
    <w:rsid w:val="00111460"/>
    <w:rsid w:val="001131B4"/>
    <w:rsid w:val="00117114"/>
    <w:rsid w:val="00117736"/>
    <w:rsid w:val="001212F1"/>
    <w:rsid w:val="00124E30"/>
    <w:rsid w:val="0012696D"/>
    <w:rsid w:val="00135DD5"/>
    <w:rsid w:val="001365D7"/>
    <w:rsid w:val="00136F3F"/>
    <w:rsid w:val="00140D81"/>
    <w:rsid w:val="0014193A"/>
    <w:rsid w:val="0014264F"/>
    <w:rsid w:val="00142D06"/>
    <w:rsid w:val="00150F02"/>
    <w:rsid w:val="00155A74"/>
    <w:rsid w:val="001574D3"/>
    <w:rsid w:val="001613E2"/>
    <w:rsid w:val="0018153C"/>
    <w:rsid w:val="00193D05"/>
    <w:rsid w:val="001970AF"/>
    <w:rsid w:val="001A0AAD"/>
    <w:rsid w:val="001B5EAA"/>
    <w:rsid w:val="001B6609"/>
    <w:rsid w:val="001B67E9"/>
    <w:rsid w:val="001C634F"/>
    <w:rsid w:val="001E5E6E"/>
    <w:rsid w:val="00203CF9"/>
    <w:rsid w:val="002058BC"/>
    <w:rsid w:val="00206D02"/>
    <w:rsid w:val="00221AB6"/>
    <w:rsid w:val="002222C0"/>
    <w:rsid w:val="00234697"/>
    <w:rsid w:val="00236ADB"/>
    <w:rsid w:val="0025080F"/>
    <w:rsid w:val="00250E0F"/>
    <w:rsid w:val="00262EE5"/>
    <w:rsid w:val="00262F19"/>
    <w:rsid w:val="00263BC7"/>
    <w:rsid w:val="00267ED8"/>
    <w:rsid w:val="0027643C"/>
    <w:rsid w:val="002772BB"/>
    <w:rsid w:val="002779E8"/>
    <w:rsid w:val="00281714"/>
    <w:rsid w:val="00284EB4"/>
    <w:rsid w:val="00291FB3"/>
    <w:rsid w:val="002941DE"/>
    <w:rsid w:val="00296600"/>
    <w:rsid w:val="002A2DE3"/>
    <w:rsid w:val="002B36EA"/>
    <w:rsid w:val="002B3A4B"/>
    <w:rsid w:val="002B77C5"/>
    <w:rsid w:val="002C35DC"/>
    <w:rsid w:val="002C79BC"/>
    <w:rsid w:val="002D36E9"/>
    <w:rsid w:val="002D3F8B"/>
    <w:rsid w:val="002E0691"/>
    <w:rsid w:val="002E0D1F"/>
    <w:rsid w:val="002E2B64"/>
    <w:rsid w:val="00304FE1"/>
    <w:rsid w:val="003058F2"/>
    <w:rsid w:val="00305EA5"/>
    <w:rsid w:val="00306350"/>
    <w:rsid w:val="003117DA"/>
    <w:rsid w:val="003118BE"/>
    <w:rsid w:val="00324031"/>
    <w:rsid w:val="0032497B"/>
    <w:rsid w:val="00330834"/>
    <w:rsid w:val="00332234"/>
    <w:rsid w:val="00344871"/>
    <w:rsid w:val="0035365A"/>
    <w:rsid w:val="0036363C"/>
    <w:rsid w:val="003752FE"/>
    <w:rsid w:val="00380EA9"/>
    <w:rsid w:val="00382923"/>
    <w:rsid w:val="0039275E"/>
    <w:rsid w:val="00392EAB"/>
    <w:rsid w:val="003A21D4"/>
    <w:rsid w:val="003A5658"/>
    <w:rsid w:val="003B47E8"/>
    <w:rsid w:val="003B5407"/>
    <w:rsid w:val="003B739A"/>
    <w:rsid w:val="003D25B4"/>
    <w:rsid w:val="003D5228"/>
    <w:rsid w:val="003E08D6"/>
    <w:rsid w:val="003E3716"/>
    <w:rsid w:val="003E5F93"/>
    <w:rsid w:val="003E7D8F"/>
    <w:rsid w:val="003F4609"/>
    <w:rsid w:val="003F5D03"/>
    <w:rsid w:val="003F66B8"/>
    <w:rsid w:val="003F7EA5"/>
    <w:rsid w:val="004059EA"/>
    <w:rsid w:val="00405C3D"/>
    <w:rsid w:val="00407B2C"/>
    <w:rsid w:val="004134BF"/>
    <w:rsid w:val="004162C5"/>
    <w:rsid w:val="00417D09"/>
    <w:rsid w:val="00432939"/>
    <w:rsid w:val="00435359"/>
    <w:rsid w:val="004361AC"/>
    <w:rsid w:val="00437E05"/>
    <w:rsid w:val="00441538"/>
    <w:rsid w:val="00450EB5"/>
    <w:rsid w:val="004511C8"/>
    <w:rsid w:val="0045576A"/>
    <w:rsid w:val="004559C8"/>
    <w:rsid w:val="00456D9D"/>
    <w:rsid w:val="00457599"/>
    <w:rsid w:val="0046012F"/>
    <w:rsid w:val="00460717"/>
    <w:rsid w:val="00473DD1"/>
    <w:rsid w:val="00484FB0"/>
    <w:rsid w:val="0048774C"/>
    <w:rsid w:val="004920BB"/>
    <w:rsid w:val="00492856"/>
    <w:rsid w:val="0049294B"/>
    <w:rsid w:val="00493D62"/>
    <w:rsid w:val="00497227"/>
    <w:rsid w:val="004A0A49"/>
    <w:rsid w:val="004A241A"/>
    <w:rsid w:val="004A5126"/>
    <w:rsid w:val="004A5FC4"/>
    <w:rsid w:val="004B2DEE"/>
    <w:rsid w:val="004C1E34"/>
    <w:rsid w:val="004D2091"/>
    <w:rsid w:val="004D7FC6"/>
    <w:rsid w:val="004E48DE"/>
    <w:rsid w:val="004E72D5"/>
    <w:rsid w:val="004E7DB7"/>
    <w:rsid w:val="004F0B67"/>
    <w:rsid w:val="004F45F1"/>
    <w:rsid w:val="00500A14"/>
    <w:rsid w:val="00502DA5"/>
    <w:rsid w:val="0050503B"/>
    <w:rsid w:val="0051473B"/>
    <w:rsid w:val="00517AD9"/>
    <w:rsid w:val="00524224"/>
    <w:rsid w:val="00524442"/>
    <w:rsid w:val="005312F2"/>
    <w:rsid w:val="005315AD"/>
    <w:rsid w:val="00532B33"/>
    <w:rsid w:val="00536810"/>
    <w:rsid w:val="005409E3"/>
    <w:rsid w:val="00541B9D"/>
    <w:rsid w:val="005578DD"/>
    <w:rsid w:val="0056136F"/>
    <w:rsid w:val="00562CE9"/>
    <w:rsid w:val="00565F5F"/>
    <w:rsid w:val="005725E4"/>
    <w:rsid w:val="00575E5B"/>
    <w:rsid w:val="00576285"/>
    <w:rsid w:val="00576953"/>
    <w:rsid w:val="00595342"/>
    <w:rsid w:val="005A2389"/>
    <w:rsid w:val="005A2892"/>
    <w:rsid w:val="005A2FF3"/>
    <w:rsid w:val="005B7750"/>
    <w:rsid w:val="005D097C"/>
    <w:rsid w:val="005D0AEA"/>
    <w:rsid w:val="005D6B9A"/>
    <w:rsid w:val="005D7516"/>
    <w:rsid w:val="005D764D"/>
    <w:rsid w:val="005E06A0"/>
    <w:rsid w:val="005F10F2"/>
    <w:rsid w:val="005F223A"/>
    <w:rsid w:val="005F3D4B"/>
    <w:rsid w:val="005F5F01"/>
    <w:rsid w:val="005F687D"/>
    <w:rsid w:val="00600988"/>
    <w:rsid w:val="00601038"/>
    <w:rsid w:val="00612B6D"/>
    <w:rsid w:val="0061365F"/>
    <w:rsid w:val="00624284"/>
    <w:rsid w:val="00624F24"/>
    <w:rsid w:val="006268AB"/>
    <w:rsid w:val="00631E33"/>
    <w:rsid w:val="00635228"/>
    <w:rsid w:val="0064146A"/>
    <w:rsid w:val="00646F89"/>
    <w:rsid w:val="00647DDD"/>
    <w:rsid w:val="00655BBD"/>
    <w:rsid w:val="006608A5"/>
    <w:rsid w:val="00662BF3"/>
    <w:rsid w:val="00666467"/>
    <w:rsid w:val="0067617C"/>
    <w:rsid w:val="00685308"/>
    <w:rsid w:val="00691F65"/>
    <w:rsid w:val="006A50DB"/>
    <w:rsid w:val="006B19C4"/>
    <w:rsid w:val="006B29E7"/>
    <w:rsid w:val="006B4A3F"/>
    <w:rsid w:val="006B4A68"/>
    <w:rsid w:val="006B4BC1"/>
    <w:rsid w:val="006B6C6E"/>
    <w:rsid w:val="006C5485"/>
    <w:rsid w:val="006C78B3"/>
    <w:rsid w:val="006D08B5"/>
    <w:rsid w:val="006D4A0B"/>
    <w:rsid w:val="006E4B84"/>
    <w:rsid w:val="00707A3E"/>
    <w:rsid w:val="00717990"/>
    <w:rsid w:val="007228FF"/>
    <w:rsid w:val="00726546"/>
    <w:rsid w:val="0073314F"/>
    <w:rsid w:val="00737852"/>
    <w:rsid w:val="0074597A"/>
    <w:rsid w:val="00752C63"/>
    <w:rsid w:val="00753146"/>
    <w:rsid w:val="00753150"/>
    <w:rsid w:val="00753C78"/>
    <w:rsid w:val="007651A5"/>
    <w:rsid w:val="007679DB"/>
    <w:rsid w:val="00771347"/>
    <w:rsid w:val="00774B0C"/>
    <w:rsid w:val="00782154"/>
    <w:rsid w:val="00783BF6"/>
    <w:rsid w:val="0078446E"/>
    <w:rsid w:val="007877C6"/>
    <w:rsid w:val="00791C2A"/>
    <w:rsid w:val="007A5BEA"/>
    <w:rsid w:val="007A5CE4"/>
    <w:rsid w:val="007B564A"/>
    <w:rsid w:val="007B679E"/>
    <w:rsid w:val="007C26CC"/>
    <w:rsid w:val="007E1488"/>
    <w:rsid w:val="007E459C"/>
    <w:rsid w:val="007E5180"/>
    <w:rsid w:val="007E6072"/>
    <w:rsid w:val="007F1E12"/>
    <w:rsid w:val="007F652F"/>
    <w:rsid w:val="00802F08"/>
    <w:rsid w:val="0080461E"/>
    <w:rsid w:val="00815864"/>
    <w:rsid w:val="00817EDC"/>
    <w:rsid w:val="00822593"/>
    <w:rsid w:val="00836EB6"/>
    <w:rsid w:val="00837144"/>
    <w:rsid w:val="0084035A"/>
    <w:rsid w:val="008415D4"/>
    <w:rsid w:val="00845ED0"/>
    <w:rsid w:val="00853BAB"/>
    <w:rsid w:val="00857A20"/>
    <w:rsid w:val="0086299D"/>
    <w:rsid w:val="008666EA"/>
    <w:rsid w:val="00870786"/>
    <w:rsid w:val="00871151"/>
    <w:rsid w:val="00871F7B"/>
    <w:rsid w:val="0087687E"/>
    <w:rsid w:val="0088667A"/>
    <w:rsid w:val="00890BF9"/>
    <w:rsid w:val="008910A6"/>
    <w:rsid w:val="00891E7F"/>
    <w:rsid w:val="008B10E1"/>
    <w:rsid w:val="008B76AC"/>
    <w:rsid w:val="008C7A49"/>
    <w:rsid w:val="008D2983"/>
    <w:rsid w:val="008E3D53"/>
    <w:rsid w:val="008E5AAD"/>
    <w:rsid w:val="008E63D7"/>
    <w:rsid w:val="008F104F"/>
    <w:rsid w:val="008F19B9"/>
    <w:rsid w:val="008F1B36"/>
    <w:rsid w:val="008F4808"/>
    <w:rsid w:val="00900648"/>
    <w:rsid w:val="00901EDB"/>
    <w:rsid w:val="00902816"/>
    <w:rsid w:val="0090692C"/>
    <w:rsid w:val="00923346"/>
    <w:rsid w:val="00925EDD"/>
    <w:rsid w:val="00930577"/>
    <w:rsid w:val="00932586"/>
    <w:rsid w:val="00952B34"/>
    <w:rsid w:val="00955938"/>
    <w:rsid w:val="009560E8"/>
    <w:rsid w:val="009574EF"/>
    <w:rsid w:val="00965232"/>
    <w:rsid w:val="0096661A"/>
    <w:rsid w:val="009719CC"/>
    <w:rsid w:val="00982629"/>
    <w:rsid w:val="009844F5"/>
    <w:rsid w:val="00985443"/>
    <w:rsid w:val="00986812"/>
    <w:rsid w:val="009941EE"/>
    <w:rsid w:val="00996019"/>
    <w:rsid w:val="009964D7"/>
    <w:rsid w:val="009A3735"/>
    <w:rsid w:val="009B0DFD"/>
    <w:rsid w:val="009D4882"/>
    <w:rsid w:val="009E0BAA"/>
    <w:rsid w:val="009E1097"/>
    <w:rsid w:val="009E2EEA"/>
    <w:rsid w:val="009E4216"/>
    <w:rsid w:val="009F0520"/>
    <w:rsid w:val="009F5476"/>
    <w:rsid w:val="00A1192D"/>
    <w:rsid w:val="00A12114"/>
    <w:rsid w:val="00A1321A"/>
    <w:rsid w:val="00A219FB"/>
    <w:rsid w:val="00A248F1"/>
    <w:rsid w:val="00A34430"/>
    <w:rsid w:val="00A460BF"/>
    <w:rsid w:val="00A51A3C"/>
    <w:rsid w:val="00A55452"/>
    <w:rsid w:val="00A646D5"/>
    <w:rsid w:val="00A67820"/>
    <w:rsid w:val="00A704D3"/>
    <w:rsid w:val="00A71E22"/>
    <w:rsid w:val="00A73F95"/>
    <w:rsid w:val="00A75620"/>
    <w:rsid w:val="00A83086"/>
    <w:rsid w:val="00A83118"/>
    <w:rsid w:val="00A87D2D"/>
    <w:rsid w:val="00A94DE1"/>
    <w:rsid w:val="00AA2A33"/>
    <w:rsid w:val="00AA4893"/>
    <w:rsid w:val="00AB08A3"/>
    <w:rsid w:val="00AB4271"/>
    <w:rsid w:val="00AC116E"/>
    <w:rsid w:val="00AC2271"/>
    <w:rsid w:val="00AC5854"/>
    <w:rsid w:val="00AC6DA4"/>
    <w:rsid w:val="00AD45C8"/>
    <w:rsid w:val="00AD5F4A"/>
    <w:rsid w:val="00AE1A32"/>
    <w:rsid w:val="00AE2C5E"/>
    <w:rsid w:val="00AE7703"/>
    <w:rsid w:val="00AF1C13"/>
    <w:rsid w:val="00AF59F4"/>
    <w:rsid w:val="00AF5A47"/>
    <w:rsid w:val="00B01345"/>
    <w:rsid w:val="00B03B6B"/>
    <w:rsid w:val="00B041E5"/>
    <w:rsid w:val="00B04C24"/>
    <w:rsid w:val="00B05626"/>
    <w:rsid w:val="00B12002"/>
    <w:rsid w:val="00B1633A"/>
    <w:rsid w:val="00B273F8"/>
    <w:rsid w:val="00B35E83"/>
    <w:rsid w:val="00B37110"/>
    <w:rsid w:val="00B429BB"/>
    <w:rsid w:val="00B526C4"/>
    <w:rsid w:val="00B54E97"/>
    <w:rsid w:val="00B57FDF"/>
    <w:rsid w:val="00B670CA"/>
    <w:rsid w:val="00B67997"/>
    <w:rsid w:val="00B732C9"/>
    <w:rsid w:val="00B748A1"/>
    <w:rsid w:val="00B774BB"/>
    <w:rsid w:val="00B943D4"/>
    <w:rsid w:val="00B97ED3"/>
    <w:rsid w:val="00BA21EB"/>
    <w:rsid w:val="00BA2707"/>
    <w:rsid w:val="00BA345B"/>
    <w:rsid w:val="00BA4425"/>
    <w:rsid w:val="00BA70F5"/>
    <w:rsid w:val="00BB022A"/>
    <w:rsid w:val="00BB2622"/>
    <w:rsid w:val="00BC137F"/>
    <w:rsid w:val="00BC6374"/>
    <w:rsid w:val="00BC7CE7"/>
    <w:rsid w:val="00BD1BE8"/>
    <w:rsid w:val="00BD3616"/>
    <w:rsid w:val="00BD444B"/>
    <w:rsid w:val="00BD6375"/>
    <w:rsid w:val="00BD6627"/>
    <w:rsid w:val="00BE0E93"/>
    <w:rsid w:val="00BE248B"/>
    <w:rsid w:val="00BF700E"/>
    <w:rsid w:val="00BF7715"/>
    <w:rsid w:val="00C01210"/>
    <w:rsid w:val="00C01CA2"/>
    <w:rsid w:val="00C06EEA"/>
    <w:rsid w:val="00C07B2A"/>
    <w:rsid w:val="00C1568A"/>
    <w:rsid w:val="00C219E0"/>
    <w:rsid w:val="00C273E4"/>
    <w:rsid w:val="00C40334"/>
    <w:rsid w:val="00C41820"/>
    <w:rsid w:val="00C41BC2"/>
    <w:rsid w:val="00C4233A"/>
    <w:rsid w:val="00C45235"/>
    <w:rsid w:val="00C52C62"/>
    <w:rsid w:val="00C54645"/>
    <w:rsid w:val="00C56F75"/>
    <w:rsid w:val="00C721E4"/>
    <w:rsid w:val="00C75B5E"/>
    <w:rsid w:val="00C8432C"/>
    <w:rsid w:val="00C85329"/>
    <w:rsid w:val="00C90089"/>
    <w:rsid w:val="00C92C29"/>
    <w:rsid w:val="00C9660F"/>
    <w:rsid w:val="00C97940"/>
    <w:rsid w:val="00CA14DC"/>
    <w:rsid w:val="00CA38EE"/>
    <w:rsid w:val="00CA4072"/>
    <w:rsid w:val="00CA5047"/>
    <w:rsid w:val="00CA7CC8"/>
    <w:rsid w:val="00CB0B4B"/>
    <w:rsid w:val="00CC53CC"/>
    <w:rsid w:val="00CD0467"/>
    <w:rsid w:val="00CD28AC"/>
    <w:rsid w:val="00CD58FC"/>
    <w:rsid w:val="00CE0BEC"/>
    <w:rsid w:val="00CE2BFF"/>
    <w:rsid w:val="00CF17F7"/>
    <w:rsid w:val="00CF23B5"/>
    <w:rsid w:val="00D03405"/>
    <w:rsid w:val="00D16325"/>
    <w:rsid w:val="00D17B87"/>
    <w:rsid w:val="00D21BC7"/>
    <w:rsid w:val="00D23CD2"/>
    <w:rsid w:val="00D2412D"/>
    <w:rsid w:val="00D24F46"/>
    <w:rsid w:val="00D268F1"/>
    <w:rsid w:val="00D26D0A"/>
    <w:rsid w:val="00D34561"/>
    <w:rsid w:val="00D45B1E"/>
    <w:rsid w:val="00D47450"/>
    <w:rsid w:val="00D562B4"/>
    <w:rsid w:val="00D70080"/>
    <w:rsid w:val="00D77C8A"/>
    <w:rsid w:val="00D80899"/>
    <w:rsid w:val="00D826E6"/>
    <w:rsid w:val="00D82AAF"/>
    <w:rsid w:val="00D858EA"/>
    <w:rsid w:val="00D93CB5"/>
    <w:rsid w:val="00DA0EF3"/>
    <w:rsid w:val="00DA2B80"/>
    <w:rsid w:val="00DA412F"/>
    <w:rsid w:val="00DA466E"/>
    <w:rsid w:val="00DB47B9"/>
    <w:rsid w:val="00DC01B9"/>
    <w:rsid w:val="00DC0AE1"/>
    <w:rsid w:val="00DC424C"/>
    <w:rsid w:val="00DC7536"/>
    <w:rsid w:val="00DE0599"/>
    <w:rsid w:val="00DE29C2"/>
    <w:rsid w:val="00DE4572"/>
    <w:rsid w:val="00DF1D14"/>
    <w:rsid w:val="00DF3061"/>
    <w:rsid w:val="00DF7FB9"/>
    <w:rsid w:val="00E02411"/>
    <w:rsid w:val="00E11A42"/>
    <w:rsid w:val="00E32EA2"/>
    <w:rsid w:val="00E3708B"/>
    <w:rsid w:val="00E47312"/>
    <w:rsid w:val="00E559C1"/>
    <w:rsid w:val="00E55C95"/>
    <w:rsid w:val="00E61CD1"/>
    <w:rsid w:val="00E659C9"/>
    <w:rsid w:val="00E7659B"/>
    <w:rsid w:val="00E76ECC"/>
    <w:rsid w:val="00E77875"/>
    <w:rsid w:val="00E80AD8"/>
    <w:rsid w:val="00E85C76"/>
    <w:rsid w:val="00E90DF2"/>
    <w:rsid w:val="00EA7D72"/>
    <w:rsid w:val="00EB4628"/>
    <w:rsid w:val="00EC13A7"/>
    <w:rsid w:val="00EC1B37"/>
    <w:rsid w:val="00EC44D2"/>
    <w:rsid w:val="00EC48C2"/>
    <w:rsid w:val="00ED0097"/>
    <w:rsid w:val="00ED01A6"/>
    <w:rsid w:val="00ED66DA"/>
    <w:rsid w:val="00ED7444"/>
    <w:rsid w:val="00EF65BC"/>
    <w:rsid w:val="00EF68A1"/>
    <w:rsid w:val="00F00B16"/>
    <w:rsid w:val="00F03D78"/>
    <w:rsid w:val="00F04B02"/>
    <w:rsid w:val="00F05431"/>
    <w:rsid w:val="00F138E3"/>
    <w:rsid w:val="00F14279"/>
    <w:rsid w:val="00F15C96"/>
    <w:rsid w:val="00F211F3"/>
    <w:rsid w:val="00F23499"/>
    <w:rsid w:val="00F27458"/>
    <w:rsid w:val="00F3429C"/>
    <w:rsid w:val="00F37019"/>
    <w:rsid w:val="00F37A7E"/>
    <w:rsid w:val="00F422AC"/>
    <w:rsid w:val="00F461BB"/>
    <w:rsid w:val="00F65D81"/>
    <w:rsid w:val="00F677CA"/>
    <w:rsid w:val="00F723CB"/>
    <w:rsid w:val="00F740FA"/>
    <w:rsid w:val="00F7666F"/>
    <w:rsid w:val="00F806AA"/>
    <w:rsid w:val="00F83240"/>
    <w:rsid w:val="00F860B6"/>
    <w:rsid w:val="00F86A53"/>
    <w:rsid w:val="00F87107"/>
    <w:rsid w:val="00F92E71"/>
    <w:rsid w:val="00F97AD8"/>
    <w:rsid w:val="00FA1805"/>
    <w:rsid w:val="00FA7B6C"/>
    <w:rsid w:val="00FA7CA6"/>
    <w:rsid w:val="00FB2EB9"/>
    <w:rsid w:val="00FC02C9"/>
    <w:rsid w:val="00FD5C55"/>
    <w:rsid w:val="00FE064B"/>
    <w:rsid w:val="00FE7EFA"/>
    <w:rsid w:val="00FF17AA"/>
    <w:rsid w:val="00FF376C"/>
    <w:rsid w:val="00FF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019C"/>
  <w15:docId w15:val="{2A73302F-62FC-48E7-ABA1-FC9BB49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F2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3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3B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D562B4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7"/>
    <w:rsid w:val="00D562B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D562B4"/>
    <w:pPr>
      <w:widowControl w:val="0"/>
      <w:shd w:val="clear" w:color="auto" w:fill="FFFFFF"/>
      <w:spacing w:before="240" w:line="274" w:lineRule="exact"/>
      <w:ind w:hanging="340"/>
    </w:pPr>
    <w:rPr>
      <w:sz w:val="22"/>
      <w:szCs w:val="22"/>
    </w:rPr>
  </w:style>
  <w:style w:type="character" w:customStyle="1" w:styleId="3">
    <w:name w:val="Основной текст3"/>
    <w:basedOn w:val="a7"/>
    <w:rsid w:val="006E4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Заголовок №2 + Не полужирный"/>
    <w:basedOn w:val="a0"/>
    <w:rsid w:val="000E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annotation reference"/>
    <w:basedOn w:val="a0"/>
    <w:semiHidden/>
    <w:unhideWhenUsed/>
    <w:rsid w:val="00891E7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91E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91E7F"/>
  </w:style>
  <w:style w:type="paragraph" w:styleId="ab">
    <w:name w:val="annotation subject"/>
    <w:basedOn w:val="a9"/>
    <w:next w:val="a9"/>
    <w:link w:val="ac"/>
    <w:semiHidden/>
    <w:unhideWhenUsed/>
    <w:rsid w:val="00891E7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91E7F"/>
    <w:rPr>
      <w:b/>
      <w:bCs/>
    </w:rPr>
  </w:style>
  <w:style w:type="character" w:styleId="ad">
    <w:name w:val="Hyperlink"/>
    <w:basedOn w:val="a0"/>
    <w:uiPriority w:val="99"/>
    <w:unhideWhenUsed/>
    <w:rsid w:val="00C9660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73F8"/>
    <w:rPr>
      <w:color w:val="954F72"/>
      <w:u w:val="single"/>
    </w:rPr>
  </w:style>
  <w:style w:type="paragraph" w:customStyle="1" w:styleId="msonormal0">
    <w:name w:val="msonormal"/>
    <w:basedOn w:val="a"/>
    <w:rsid w:val="00B273F8"/>
    <w:pPr>
      <w:spacing w:before="100" w:beforeAutospacing="1" w:after="100" w:afterAutospacing="1"/>
    </w:pPr>
  </w:style>
  <w:style w:type="paragraph" w:customStyle="1" w:styleId="xl85">
    <w:name w:val="xl85"/>
    <w:basedOn w:val="a"/>
    <w:rsid w:val="00B273F8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6B4A3F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6B4A3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6B4A3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8F7-C6C7-4F08-A8E6-04BF8AA3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РН-Сети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MitrofanovAY</dc:creator>
  <cp:lastModifiedBy>Муратов Дамир Радикович</cp:lastModifiedBy>
  <cp:revision>15</cp:revision>
  <cp:lastPrinted>2023-04-24T22:26:00Z</cp:lastPrinted>
  <dcterms:created xsi:type="dcterms:W3CDTF">2023-11-20T06:26:00Z</dcterms:created>
  <dcterms:modified xsi:type="dcterms:W3CDTF">2024-03-20T03:56:00Z</dcterms:modified>
</cp:coreProperties>
</file>