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B" w:rsidRDefault="005306EB">
      <w:pPr>
        <w:autoSpaceDE w:val="0"/>
        <w:autoSpaceDN w:val="0"/>
        <w:adjustRightInd w:val="0"/>
        <w:ind w:firstLine="539"/>
        <w:jc w:val="center"/>
        <w:rPr>
          <w:rFonts w:eastAsia="Calibri"/>
          <w:b/>
          <w:bCs/>
          <w:szCs w:val="22"/>
          <w:lang w:eastAsia="en-US"/>
        </w:rPr>
      </w:pPr>
    </w:p>
    <w:p w:rsidR="009C52A4" w:rsidRPr="008A482E" w:rsidRDefault="00601BC4">
      <w:pPr>
        <w:autoSpaceDE w:val="0"/>
        <w:autoSpaceDN w:val="0"/>
        <w:adjustRightInd w:val="0"/>
        <w:ind w:firstLine="539"/>
        <w:jc w:val="center"/>
        <w:rPr>
          <w:rFonts w:eastAsia="Calibri"/>
          <w:b/>
          <w:bCs/>
          <w:color w:val="0070C0"/>
          <w:szCs w:val="22"/>
          <w:lang w:eastAsia="en-US"/>
        </w:rPr>
      </w:pPr>
      <w:bookmarkStart w:id="0" w:name="_GoBack"/>
      <w:bookmarkEnd w:id="0"/>
      <w:r w:rsidRPr="008A482E">
        <w:rPr>
          <w:rFonts w:eastAsia="Calibri"/>
          <w:b/>
          <w:bCs/>
          <w:color w:val="0070C0"/>
          <w:szCs w:val="22"/>
          <w:lang w:eastAsia="en-US"/>
        </w:rPr>
        <w:t xml:space="preserve">Разъяснение по техническому заданию на поставку товара </w:t>
      </w:r>
    </w:p>
    <w:p w:rsidR="009C52A4" w:rsidRPr="008A482E" w:rsidRDefault="008A482E">
      <w:pPr>
        <w:autoSpaceDE w:val="0"/>
        <w:autoSpaceDN w:val="0"/>
        <w:adjustRightInd w:val="0"/>
        <w:ind w:firstLine="539"/>
        <w:jc w:val="center"/>
        <w:rPr>
          <w:rFonts w:eastAsia="Calibri"/>
          <w:b/>
          <w:bCs/>
          <w:color w:val="0070C0"/>
          <w:szCs w:val="22"/>
          <w:lang w:eastAsia="en-US"/>
        </w:rPr>
      </w:pPr>
      <w:r w:rsidRPr="008A482E">
        <w:rPr>
          <w:rFonts w:eastAsia="Calibri"/>
          <w:b/>
          <w:bCs/>
          <w:color w:val="0070C0"/>
          <w:szCs w:val="22"/>
          <w:lang w:eastAsia="en-US"/>
        </w:rPr>
        <w:t xml:space="preserve">С указанием корректных диаметров </w:t>
      </w:r>
    </w:p>
    <w:p w:rsidR="009C52A4" w:rsidRPr="002F5440" w:rsidRDefault="009C52A4">
      <w:pPr>
        <w:autoSpaceDE w:val="0"/>
        <w:autoSpaceDN w:val="0"/>
        <w:adjustRightInd w:val="0"/>
        <w:ind w:firstLine="539"/>
        <w:jc w:val="center"/>
        <w:rPr>
          <w:rFonts w:eastAsia="Calibri"/>
          <w:b/>
          <w:bCs/>
          <w:szCs w:val="22"/>
          <w:lang w:eastAsia="en-US"/>
        </w:rPr>
      </w:pPr>
    </w:p>
    <w:p w:rsidR="00CF24D7" w:rsidRPr="002F5440" w:rsidRDefault="00CF24D7" w:rsidP="00CF24D7">
      <w:pPr>
        <w:pStyle w:val="a8"/>
        <w:numPr>
          <w:ilvl w:val="0"/>
          <w:numId w:val="4"/>
        </w:numPr>
        <w:rPr>
          <w:color w:val="000000"/>
          <w:sz w:val="24"/>
          <w:szCs w:val="22"/>
        </w:rPr>
      </w:pPr>
      <w:r w:rsidRPr="002F5440">
        <w:rPr>
          <w:b/>
          <w:bCs/>
          <w:color w:val="000000"/>
          <w:sz w:val="24"/>
          <w:szCs w:val="22"/>
        </w:rPr>
        <w:t>Заказчик: </w:t>
      </w:r>
      <w:r w:rsidRPr="002F5440">
        <w:rPr>
          <w:bCs/>
          <w:color w:val="000000"/>
          <w:sz w:val="24"/>
          <w:szCs w:val="22"/>
        </w:rPr>
        <w:t>Муниципальное унитарное предприятие «Водоканал» города Улан-Удэ</w:t>
      </w:r>
      <w:r w:rsidRPr="002F5440">
        <w:rPr>
          <w:color w:val="000000"/>
          <w:sz w:val="24"/>
          <w:szCs w:val="22"/>
        </w:rPr>
        <w:t>.</w:t>
      </w:r>
    </w:p>
    <w:p w:rsidR="00CF24D7" w:rsidRPr="002F5440" w:rsidRDefault="00CF24D7" w:rsidP="00CF24D7">
      <w:pPr>
        <w:pStyle w:val="a8"/>
        <w:rPr>
          <w:color w:val="000000"/>
          <w:sz w:val="24"/>
          <w:szCs w:val="22"/>
        </w:rPr>
      </w:pPr>
    </w:p>
    <w:p w:rsidR="00CF24D7" w:rsidRPr="002F5440" w:rsidRDefault="00CF24D7" w:rsidP="00CF24D7">
      <w:pPr>
        <w:pStyle w:val="a8"/>
        <w:numPr>
          <w:ilvl w:val="0"/>
          <w:numId w:val="4"/>
        </w:numPr>
        <w:rPr>
          <w:color w:val="000000"/>
          <w:sz w:val="24"/>
          <w:szCs w:val="22"/>
        </w:rPr>
      </w:pPr>
      <w:r w:rsidRPr="002F5440">
        <w:rPr>
          <w:b/>
          <w:bCs/>
          <w:sz w:val="24"/>
          <w:szCs w:val="22"/>
        </w:rPr>
        <w:t>Адрес:</w:t>
      </w:r>
      <w:r w:rsidRPr="002F5440">
        <w:rPr>
          <w:color w:val="000000"/>
          <w:sz w:val="24"/>
          <w:szCs w:val="22"/>
        </w:rPr>
        <w:t xml:space="preserve"> 670024, Республика Бурятия, г. Улан-Удэ, ул. Красноармейская, д. 24.</w:t>
      </w:r>
    </w:p>
    <w:p w:rsidR="00CF24D7" w:rsidRPr="002F5440" w:rsidRDefault="00CF24D7" w:rsidP="00CF24D7">
      <w:pPr>
        <w:pStyle w:val="a8"/>
        <w:rPr>
          <w:color w:val="000000"/>
          <w:sz w:val="24"/>
          <w:szCs w:val="22"/>
        </w:rPr>
      </w:pPr>
    </w:p>
    <w:p w:rsidR="00CF24D7" w:rsidRPr="002F5440" w:rsidRDefault="00CF24D7" w:rsidP="00CF24D7">
      <w:pPr>
        <w:pStyle w:val="a8"/>
        <w:numPr>
          <w:ilvl w:val="0"/>
          <w:numId w:val="4"/>
        </w:numPr>
        <w:rPr>
          <w:color w:val="000000"/>
          <w:sz w:val="24"/>
          <w:szCs w:val="22"/>
        </w:rPr>
      </w:pPr>
      <w:r w:rsidRPr="002F5440">
        <w:rPr>
          <w:b/>
          <w:bCs/>
          <w:color w:val="000000"/>
          <w:sz w:val="24"/>
          <w:szCs w:val="22"/>
        </w:rPr>
        <w:t>Объект закупки:</w:t>
      </w:r>
      <w:r w:rsidRPr="002F5440">
        <w:rPr>
          <w:color w:val="000000"/>
          <w:sz w:val="24"/>
          <w:szCs w:val="22"/>
        </w:rPr>
        <w:t xml:space="preserve"> </w:t>
      </w:r>
      <w:r w:rsidR="007113FF" w:rsidRPr="002F5440">
        <w:rPr>
          <w:color w:val="000000"/>
          <w:sz w:val="24"/>
          <w:szCs w:val="22"/>
        </w:rPr>
        <w:t>запорная арматура</w:t>
      </w:r>
    </w:p>
    <w:p w:rsidR="00CF24D7" w:rsidRPr="002F5440" w:rsidRDefault="00CF24D7" w:rsidP="00CF24D7">
      <w:pPr>
        <w:pStyle w:val="a8"/>
        <w:rPr>
          <w:color w:val="000000"/>
          <w:sz w:val="24"/>
          <w:szCs w:val="22"/>
        </w:rPr>
      </w:pPr>
    </w:p>
    <w:p w:rsidR="005306EB" w:rsidRPr="002F5440" w:rsidRDefault="005306EB">
      <w:pPr>
        <w:widowControl w:val="0"/>
        <w:suppressAutoHyphens/>
        <w:autoSpaceDN w:val="0"/>
        <w:ind w:left="567"/>
        <w:jc w:val="both"/>
        <w:textAlignment w:val="baseline"/>
        <w:rPr>
          <w:sz w:val="22"/>
          <w:szCs w:val="22"/>
          <w:lang w:eastAsia="en-US" w:bidi="en-US"/>
        </w:rPr>
      </w:pPr>
    </w:p>
    <w:tbl>
      <w:tblPr>
        <w:tblStyle w:val="a7"/>
        <w:tblW w:w="10512" w:type="dxa"/>
        <w:tblLayout w:type="fixed"/>
        <w:tblLook w:val="04A0" w:firstRow="1" w:lastRow="0" w:firstColumn="1" w:lastColumn="0" w:noHBand="0" w:noVBand="1"/>
      </w:tblPr>
      <w:tblGrid>
        <w:gridCol w:w="474"/>
        <w:gridCol w:w="1762"/>
        <w:gridCol w:w="1445"/>
        <w:gridCol w:w="709"/>
        <w:gridCol w:w="6122"/>
      </w:tblGrid>
      <w:tr w:rsidR="008B3ACA" w:rsidRPr="002F5440" w:rsidTr="00810B8D">
        <w:trPr>
          <w:trHeight w:val="575"/>
        </w:trPr>
        <w:tc>
          <w:tcPr>
            <w:tcW w:w="474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62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1445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ОКПД2</w:t>
            </w:r>
          </w:p>
        </w:tc>
        <w:tc>
          <w:tcPr>
            <w:tcW w:w="709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Кол-во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в шт</w:t>
            </w:r>
          </w:p>
        </w:tc>
        <w:tc>
          <w:tcPr>
            <w:tcW w:w="6122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Характеристика товара</w:t>
            </w:r>
          </w:p>
        </w:tc>
      </w:tr>
      <w:tr w:rsidR="008B3ACA" w:rsidRPr="002F5440" w:rsidTr="00810B8D">
        <w:trPr>
          <w:trHeight w:val="449"/>
        </w:trPr>
        <w:tc>
          <w:tcPr>
            <w:tcW w:w="474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62" w:type="dxa"/>
          </w:tcPr>
          <w:p w:rsidR="008B3ACA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Фланец стальной приварной </w:t>
            </w:r>
          </w:p>
          <w:p w:rsidR="00042AE3" w:rsidRDefault="00042AE3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плоский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sz w:val="22"/>
                <w:szCs w:val="22"/>
                <w:lang w:val="en-US" w:eastAsia="en-US"/>
              </w:rPr>
              <w:t>DN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50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2F5440">
              <w:rPr>
                <w:rFonts w:eastAsia="Calibri"/>
                <w:bCs/>
                <w:sz w:val="22"/>
                <w:szCs w:val="22"/>
                <w:lang w:val="en-US" w:eastAsia="en-US"/>
              </w:rPr>
              <w:t>PN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45" w:type="dxa"/>
          </w:tcPr>
          <w:p w:rsidR="008B3ACA" w:rsidRDefault="008B3ACA" w:rsidP="008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28.14.20.220</w:t>
            </w:r>
          </w:p>
        </w:tc>
        <w:tc>
          <w:tcPr>
            <w:tcW w:w="709" w:type="dxa"/>
          </w:tcPr>
          <w:p w:rsidR="008B3ACA" w:rsidRPr="002F5440" w:rsidRDefault="008B3ACA" w:rsidP="008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2" w:type="dxa"/>
          </w:tcPr>
          <w:p w:rsidR="008B3ACA" w:rsidRPr="0070282B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ГОСТ 33259-2015;</w:t>
            </w:r>
          </w:p>
          <w:p w:rsidR="008B3ACA" w:rsidRPr="0070282B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Диаметр условный </w:t>
            </w: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  <w:t>DN</w:t>
            </w:r>
            <w:r w:rsidR="0040063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:5</w:t>
            </w: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0 мм</w:t>
            </w:r>
          </w:p>
          <w:p w:rsidR="008B3ACA" w:rsidRPr="0070282B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Макс. рабочее давление </w:t>
            </w: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  <w:t>PN</w:t>
            </w: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: 16 кгс/см2</w:t>
            </w:r>
          </w:p>
          <w:p w:rsidR="008B3ACA" w:rsidRPr="0070282B" w:rsidRDefault="008B3ACA" w:rsidP="00810B8D">
            <w:pPr>
              <w:rPr>
                <w:sz w:val="22"/>
                <w:szCs w:val="22"/>
              </w:rPr>
            </w:pPr>
            <w:r w:rsidRPr="0070282B">
              <w:rPr>
                <w:sz w:val="22"/>
                <w:szCs w:val="22"/>
              </w:rPr>
              <w:t xml:space="preserve">Исполнение: </w:t>
            </w:r>
            <w:r w:rsidRPr="0070282B">
              <w:rPr>
                <w:sz w:val="22"/>
                <w:szCs w:val="22"/>
                <w:lang w:val="en-US"/>
              </w:rPr>
              <w:t>B</w:t>
            </w:r>
            <w:r w:rsidRPr="0070282B">
              <w:rPr>
                <w:sz w:val="22"/>
                <w:szCs w:val="22"/>
              </w:rPr>
              <w:t xml:space="preserve"> плоскость</w:t>
            </w:r>
          </w:p>
          <w:p w:rsidR="008B3ACA" w:rsidRPr="0070282B" w:rsidRDefault="008B3ACA" w:rsidP="00810B8D">
            <w:pPr>
              <w:rPr>
                <w:sz w:val="22"/>
                <w:szCs w:val="22"/>
              </w:rPr>
            </w:pPr>
            <w:r w:rsidRPr="0070282B">
              <w:rPr>
                <w:sz w:val="22"/>
                <w:szCs w:val="22"/>
              </w:rPr>
              <w:t>Материал: сталь</w:t>
            </w:r>
          </w:p>
          <w:p w:rsidR="008B3ACA" w:rsidRPr="0070282B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8B3ACA" w:rsidRPr="002F5440" w:rsidTr="00810B8D">
        <w:trPr>
          <w:trHeight w:val="449"/>
        </w:trPr>
        <w:tc>
          <w:tcPr>
            <w:tcW w:w="474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62" w:type="dxa"/>
          </w:tcPr>
          <w:p w:rsidR="008B3ACA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Фланец стальной приварной </w:t>
            </w:r>
          </w:p>
          <w:p w:rsidR="00042AE3" w:rsidRDefault="00042AE3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плоский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sz w:val="22"/>
                <w:szCs w:val="22"/>
                <w:lang w:val="en-US" w:eastAsia="en-US"/>
              </w:rPr>
              <w:t>DN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65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2F5440">
              <w:rPr>
                <w:rFonts w:eastAsia="Calibri"/>
                <w:bCs/>
                <w:sz w:val="22"/>
                <w:szCs w:val="22"/>
                <w:lang w:val="en-US" w:eastAsia="en-US"/>
              </w:rPr>
              <w:t>PN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45" w:type="dxa"/>
          </w:tcPr>
          <w:p w:rsidR="008B3ACA" w:rsidRDefault="008B3ACA" w:rsidP="008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28.14.20.220</w:t>
            </w:r>
          </w:p>
        </w:tc>
        <w:tc>
          <w:tcPr>
            <w:tcW w:w="709" w:type="dxa"/>
          </w:tcPr>
          <w:p w:rsidR="008B3ACA" w:rsidRPr="002F5440" w:rsidRDefault="008B3ACA" w:rsidP="008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122" w:type="dxa"/>
          </w:tcPr>
          <w:p w:rsidR="008B3ACA" w:rsidRPr="0070282B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ГОСТ 33259-2015;</w:t>
            </w:r>
          </w:p>
          <w:p w:rsidR="008B3ACA" w:rsidRPr="0070282B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Диаметр условный </w:t>
            </w: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  <w:t>DN</w:t>
            </w:r>
            <w:r w:rsidR="0040063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:65</w:t>
            </w: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мм</w:t>
            </w:r>
          </w:p>
          <w:p w:rsidR="008B3ACA" w:rsidRPr="0070282B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Макс. рабочее давление </w:t>
            </w: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  <w:t>PN</w:t>
            </w: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: 16 кгс/см2</w:t>
            </w:r>
          </w:p>
          <w:p w:rsidR="008B3ACA" w:rsidRPr="0070282B" w:rsidRDefault="008B3ACA" w:rsidP="00810B8D">
            <w:pPr>
              <w:rPr>
                <w:sz w:val="22"/>
                <w:szCs w:val="22"/>
              </w:rPr>
            </w:pPr>
            <w:r w:rsidRPr="0070282B">
              <w:rPr>
                <w:sz w:val="22"/>
                <w:szCs w:val="22"/>
              </w:rPr>
              <w:t xml:space="preserve">Исполнение: </w:t>
            </w:r>
            <w:r w:rsidRPr="0070282B">
              <w:rPr>
                <w:sz w:val="22"/>
                <w:szCs w:val="22"/>
                <w:lang w:val="en-US"/>
              </w:rPr>
              <w:t>B</w:t>
            </w:r>
            <w:r w:rsidRPr="0070282B">
              <w:rPr>
                <w:sz w:val="22"/>
                <w:szCs w:val="22"/>
              </w:rPr>
              <w:t xml:space="preserve"> плоскость</w:t>
            </w:r>
          </w:p>
          <w:p w:rsidR="008B3ACA" w:rsidRPr="0070282B" w:rsidRDefault="008B3ACA" w:rsidP="00810B8D">
            <w:pPr>
              <w:rPr>
                <w:sz w:val="22"/>
                <w:szCs w:val="22"/>
              </w:rPr>
            </w:pPr>
            <w:r w:rsidRPr="0070282B">
              <w:rPr>
                <w:sz w:val="22"/>
                <w:szCs w:val="22"/>
              </w:rPr>
              <w:t>Материал: сталь</w:t>
            </w:r>
          </w:p>
          <w:p w:rsidR="008B3ACA" w:rsidRPr="0070282B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8B3ACA" w:rsidRPr="002F5440" w:rsidTr="00810B8D">
        <w:trPr>
          <w:trHeight w:val="449"/>
        </w:trPr>
        <w:tc>
          <w:tcPr>
            <w:tcW w:w="474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762" w:type="dxa"/>
          </w:tcPr>
          <w:p w:rsidR="008B3ACA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Фланец стальной приварной </w:t>
            </w:r>
          </w:p>
          <w:p w:rsidR="00042AE3" w:rsidRDefault="00042AE3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плоский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sz w:val="22"/>
                <w:szCs w:val="22"/>
                <w:lang w:val="en-US" w:eastAsia="en-US"/>
              </w:rPr>
              <w:t>DN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80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2F5440">
              <w:rPr>
                <w:rFonts w:eastAsia="Calibri"/>
                <w:bCs/>
                <w:sz w:val="22"/>
                <w:szCs w:val="22"/>
                <w:lang w:val="en-US" w:eastAsia="en-US"/>
              </w:rPr>
              <w:t>PN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45" w:type="dxa"/>
          </w:tcPr>
          <w:p w:rsidR="008B3ACA" w:rsidRDefault="008B3ACA" w:rsidP="008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28.14.20.220</w:t>
            </w:r>
          </w:p>
        </w:tc>
        <w:tc>
          <w:tcPr>
            <w:tcW w:w="709" w:type="dxa"/>
          </w:tcPr>
          <w:p w:rsidR="008B3ACA" w:rsidRPr="002F5440" w:rsidRDefault="008B3ACA" w:rsidP="008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2" w:type="dxa"/>
          </w:tcPr>
          <w:p w:rsidR="008B3ACA" w:rsidRPr="0070282B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ГОСТ 33259-2015;</w:t>
            </w:r>
          </w:p>
          <w:p w:rsidR="008B3ACA" w:rsidRPr="0070282B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Диаметр условный </w:t>
            </w: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  <w:t>DN</w:t>
            </w:r>
            <w:r w:rsidR="0040063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:80</w:t>
            </w: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мм</w:t>
            </w:r>
          </w:p>
          <w:p w:rsidR="008B3ACA" w:rsidRPr="0070282B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Макс. рабочее давление </w:t>
            </w: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  <w:t>PN</w:t>
            </w:r>
            <w:r w:rsidRPr="0070282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: 16 кгс/см2</w:t>
            </w:r>
          </w:p>
          <w:p w:rsidR="008B3ACA" w:rsidRPr="0070282B" w:rsidRDefault="008B3ACA" w:rsidP="00810B8D">
            <w:pPr>
              <w:rPr>
                <w:sz w:val="22"/>
                <w:szCs w:val="22"/>
              </w:rPr>
            </w:pPr>
            <w:r w:rsidRPr="0070282B">
              <w:rPr>
                <w:sz w:val="22"/>
                <w:szCs w:val="22"/>
              </w:rPr>
              <w:t xml:space="preserve">Исполнение: </w:t>
            </w:r>
            <w:r w:rsidRPr="0070282B">
              <w:rPr>
                <w:sz w:val="22"/>
                <w:szCs w:val="22"/>
                <w:lang w:val="en-US"/>
              </w:rPr>
              <w:t>B</w:t>
            </w:r>
            <w:r w:rsidRPr="0070282B">
              <w:rPr>
                <w:sz w:val="22"/>
                <w:szCs w:val="22"/>
              </w:rPr>
              <w:t xml:space="preserve"> плоскость</w:t>
            </w:r>
          </w:p>
          <w:p w:rsidR="008B3ACA" w:rsidRPr="0070282B" w:rsidRDefault="008B3ACA" w:rsidP="00810B8D">
            <w:pPr>
              <w:rPr>
                <w:sz w:val="22"/>
                <w:szCs w:val="22"/>
              </w:rPr>
            </w:pPr>
            <w:r w:rsidRPr="0070282B">
              <w:rPr>
                <w:sz w:val="22"/>
                <w:szCs w:val="22"/>
              </w:rPr>
              <w:t>Материал: сталь</w:t>
            </w:r>
          </w:p>
          <w:p w:rsidR="008B3ACA" w:rsidRPr="0070282B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8B3ACA" w:rsidRPr="002F5440" w:rsidTr="00810B8D">
        <w:trPr>
          <w:trHeight w:val="449"/>
        </w:trPr>
        <w:tc>
          <w:tcPr>
            <w:tcW w:w="474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762" w:type="dxa"/>
          </w:tcPr>
          <w:p w:rsidR="008B3ACA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Фланец стальной приварной </w:t>
            </w:r>
          </w:p>
          <w:p w:rsidR="00042AE3" w:rsidRDefault="00042AE3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плоский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sz w:val="22"/>
                <w:szCs w:val="22"/>
                <w:lang w:val="en-US" w:eastAsia="en-US"/>
              </w:rPr>
              <w:t>DN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150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2F5440">
              <w:rPr>
                <w:rFonts w:eastAsia="Calibri"/>
                <w:bCs/>
                <w:sz w:val="22"/>
                <w:szCs w:val="22"/>
                <w:lang w:val="en-US" w:eastAsia="en-US"/>
              </w:rPr>
              <w:t>PN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45" w:type="dxa"/>
          </w:tcPr>
          <w:p w:rsidR="008B3ACA" w:rsidRDefault="008B3ACA" w:rsidP="008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28.14.20.220</w:t>
            </w:r>
          </w:p>
        </w:tc>
        <w:tc>
          <w:tcPr>
            <w:tcW w:w="709" w:type="dxa"/>
          </w:tcPr>
          <w:p w:rsidR="008B3ACA" w:rsidRPr="002F5440" w:rsidRDefault="008B3ACA" w:rsidP="008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122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ГОСТ 33259-2015;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Диаметр условный 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  <w:t>DN</w:t>
            </w:r>
            <w:r w:rsidRPr="00FB3CEA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  <w:r w:rsidR="0040063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15</w:t>
            </w: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0 мм</w:t>
            </w:r>
          </w:p>
          <w:p w:rsidR="008B3ACA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Макс. рабочее давление 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  <w:t>PN</w:t>
            </w:r>
            <w:r w:rsidRPr="00FB3CEA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16 кгс/см2</w:t>
            </w:r>
          </w:p>
          <w:p w:rsidR="008B3ACA" w:rsidRPr="0070282B" w:rsidRDefault="008B3ACA" w:rsidP="00810B8D">
            <w:pPr>
              <w:rPr>
                <w:sz w:val="22"/>
                <w:szCs w:val="22"/>
              </w:rPr>
            </w:pPr>
            <w:r w:rsidRPr="0070282B">
              <w:rPr>
                <w:sz w:val="22"/>
                <w:szCs w:val="22"/>
              </w:rPr>
              <w:t xml:space="preserve">Исполнение: </w:t>
            </w:r>
            <w:r w:rsidRPr="0070282B">
              <w:rPr>
                <w:sz w:val="22"/>
                <w:szCs w:val="22"/>
                <w:lang w:val="en-US"/>
              </w:rPr>
              <w:t>B</w:t>
            </w:r>
            <w:r w:rsidRPr="0070282B">
              <w:rPr>
                <w:sz w:val="22"/>
                <w:szCs w:val="22"/>
              </w:rPr>
              <w:t xml:space="preserve"> плоскость</w:t>
            </w:r>
          </w:p>
          <w:p w:rsidR="008B3ACA" w:rsidRPr="00323C49" w:rsidRDefault="008B3ACA" w:rsidP="00810B8D">
            <w:pPr>
              <w:rPr>
                <w:sz w:val="22"/>
                <w:szCs w:val="22"/>
              </w:rPr>
            </w:pPr>
            <w:r w:rsidRPr="0070282B">
              <w:rPr>
                <w:sz w:val="22"/>
                <w:szCs w:val="22"/>
              </w:rPr>
              <w:t>Материал: сталь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8B3ACA" w:rsidRPr="002F5440" w:rsidTr="00810B8D">
        <w:trPr>
          <w:trHeight w:val="449"/>
        </w:trPr>
        <w:tc>
          <w:tcPr>
            <w:tcW w:w="474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762" w:type="dxa"/>
          </w:tcPr>
          <w:p w:rsidR="008B3ACA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Фланец стальной приварной </w:t>
            </w:r>
          </w:p>
          <w:p w:rsidR="00042AE3" w:rsidRDefault="00042AE3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плоский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sz w:val="22"/>
                <w:szCs w:val="22"/>
                <w:lang w:val="en-US" w:eastAsia="en-US"/>
              </w:rPr>
              <w:t>DN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200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2F5440">
              <w:rPr>
                <w:rFonts w:eastAsia="Calibri"/>
                <w:bCs/>
                <w:sz w:val="22"/>
                <w:szCs w:val="22"/>
                <w:lang w:val="en-US" w:eastAsia="en-US"/>
              </w:rPr>
              <w:t>PN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45" w:type="dxa"/>
          </w:tcPr>
          <w:p w:rsidR="008B3ACA" w:rsidRDefault="008B3ACA" w:rsidP="008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28.14.20.220</w:t>
            </w:r>
          </w:p>
        </w:tc>
        <w:tc>
          <w:tcPr>
            <w:tcW w:w="709" w:type="dxa"/>
          </w:tcPr>
          <w:p w:rsidR="008B3ACA" w:rsidRPr="002F5440" w:rsidRDefault="008B3ACA" w:rsidP="008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122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ГОСТ 33259-2015;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Диаметр условный 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  <w:t>DN</w:t>
            </w:r>
            <w:r w:rsidRPr="00FB3CEA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  <w:r w:rsidR="0040063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00 мм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Макс. рабочее давление 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  <w:t>PN</w:t>
            </w:r>
            <w:r w:rsidRPr="00FB3CEA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16 кгс/см2</w:t>
            </w:r>
          </w:p>
          <w:p w:rsidR="008B3ACA" w:rsidRPr="0070282B" w:rsidRDefault="008B3ACA" w:rsidP="00810B8D">
            <w:pPr>
              <w:rPr>
                <w:sz w:val="22"/>
                <w:szCs w:val="22"/>
              </w:rPr>
            </w:pPr>
            <w:r w:rsidRPr="0070282B">
              <w:rPr>
                <w:sz w:val="22"/>
                <w:szCs w:val="22"/>
              </w:rPr>
              <w:t xml:space="preserve">Исполнение: </w:t>
            </w:r>
            <w:r w:rsidRPr="0070282B">
              <w:rPr>
                <w:sz w:val="22"/>
                <w:szCs w:val="22"/>
                <w:lang w:val="en-US"/>
              </w:rPr>
              <w:t>B</w:t>
            </w:r>
            <w:r w:rsidRPr="0070282B">
              <w:rPr>
                <w:sz w:val="22"/>
                <w:szCs w:val="22"/>
              </w:rPr>
              <w:t xml:space="preserve"> плоскость</w:t>
            </w:r>
          </w:p>
          <w:p w:rsidR="008B3ACA" w:rsidRPr="0070282B" w:rsidRDefault="008B3ACA" w:rsidP="00810B8D">
            <w:pPr>
              <w:rPr>
                <w:sz w:val="22"/>
                <w:szCs w:val="22"/>
              </w:rPr>
            </w:pPr>
            <w:r w:rsidRPr="0070282B">
              <w:rPr>
                <w:sz w:val="22"/>
                <w:szCs w:val="22"/>
              </w:rPr>
              <w:t>Материал: сталь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8B3ACA" w:rsidRPr="002F5440" w:rsidTr="00810B8D">
        <w:trPr>
          <w:trHeight w:val="449"/>
        </w:trPr>
        <w:tc>
          <w:tcPr>
            <w:tcW w:w="474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62" w:type="dxa"/>
          </w:tcPr>
          <w:p w:rsidR="008B3ACA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Фланец стальной приварной </w:t>
            </w:r>
          </w:p>
          <w:p w:rsidR="00042AE3" w:rsidRDefault="00042AE3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плоский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sz w:val="22"/>
                <w:szCs w:val="22"/>
                <w:lang w:val="en-US" w:eastAsia="en-US"/>
              </w:rPr>
              <w:t>DN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250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2F5440">
              <w:rPr>
                <w:rFonts w:eastAsia="Calibri"/>
                <w:bCs/>
                <w:sz w:val="22"/>
                <w:szCs w:val="22"/>
                <w:lang w:val="en-US" w:eastAsia="en-US"/>
              </w:rPr>
              <w:t>PN</w:t>
            </w:r>
            <w:r w:rsidRPr="00FB3CEA">
              <w:rPr>
                <w:rFonts w:eastAsia="Calibri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45" w:type="dxa"/>
          </w:tcPr>
          <w:p w:rsidR="008B3ACA" w:rsidRDefault="008B3ACA" w:rsidP="008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28.14.20.220</w:t>
            </w:r>
          </w:p>
        </w:tc>
        <w:tc>
          <w:tcPr>
            <w:tcW w:w="709" w:type="dxa"/>
          </w:tcPr>
          <w:p w:rsidR="008B3ACA" w:rsidRPr="002F5440" w:rsidRDefault="008B3ACA" w:rsidP="008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22" w:type="dxa"/>
          </w:tcPr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ГОСТ 33259-2015;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Диаметр условный 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  <w:t>DN</w:t>
            </w:r>
            <w:r w:rsidRPr="00FB3CEA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  <w:r w:rsidR="0040063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25</w:t>
            </w: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0 мм</w:t>
            </w:r>
          </w:p>
          <w:p w:rsidR="008B3ACA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Макс. рабочее давление 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  <w:t>PN</w:t>
            </w:r>
            <w:r w:rsidRPr="00FB3CEA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2F544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16 кгс/см2</w:t>
            </w:r>
          </w:p>
          <w:p w:rsidR="008B3ACA" w:rsidRPr="0070282B" w:rsidRDefault="008B3ACA" w:rsidP="00810B8D">
            <w:pPr>
              <w:rPr>
                <w:sz w:val="22"/>
                <w:szCs w:val="22"/>
              </w:rPr>
            </w:pPr>
            <w:r w:rsidRPr="0070282B">
              <w:rPr>
                <w:sz w:val="22"/>
                <w:szCs w:val="22"/>
              </w:rPr>
              <w:t xml:space="preserve">Исполнение: </w:t>
            </w:r>
            <w:r w:rsidRPr="0070282B">
              <w:rPr>
                <w:sz w:val="22"/>
                <w:szCs w:val="22"/>
                <w:lang w:val="en-US"/>
              </w:rPr>
              <w:t>B</w:t>
            </w:r>
            <w:r w:rsidRPr="0070282B">
              <w:rPr>
                <w:sz w:val="22"/>
                <w:szCs w:val="22"/>
              </w:rPr>
              <w:t xml:space="preserve"> плоскость</w:t>
            </w:r>
          </w:p>
          <w:p w:rsidR="008B3ACA" w:rsidRPr="00323C49" w:rsidRDefault="008B3ACA" w:rsidP="00810B8D">
            <w:pPr>
              <w:rPr>
                <w:sz w:val="22"/>
                <w:szCs w:val="22"/>
              </w:rPr>
            </w:pPr>
            <w:r w:rsidRPr="0070282B">
              <w:rPr>
                <w:sz w:val="22"/>
                <w:szCs w:val="22"/>
              </w:rPr>
              <w:t>Материал: сталь</w:t>
            </w:r>
          </w:p>
          <w:p w:rsidR="008B3ACA" w:rsidRPr="002F5440" w:rsidRDefault="008B3ACA" w:rsidP="00810B8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:rsidR="005306EB" w:rsidRDefault="005306EB" w:rsidP="00601BC4">
      <w:pPr>
        <w:ind w:firstLine="708"/>
        <w:jc w:val="both"/>
        <w:rPr>
          <w:sz w:val="22"/>
          <w:szCs w:val="22"/>
        </w:rPr>
      </w:pPr>
    </w:p>
    <w:p w:rsidR="008A482E" w:rsidRDefault="008A482E" w:rsidP="00601BC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Техническое задание при заключении договора , будет исправлено на текущую редакцию </w:t>
      </w:r>
    </w:p>
    <w:sectPr w:rsidR="008A482E" w:rsidSect="007F043D"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1E9" w:rsidRDefault="002C31E9">
      <w:r>
        <w:separator/>
      </w:r>
    </w:p>
  </w:endnote>
  <w:endnote w:type="continuationSeparator" w:id="0">
    <w:p w:rsidR="002C31E9" w:rsidRDefault="002C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1E9" w:rsidRDefault="002C31E9">
      <w:r>
        <w:separator/>
      </w:r>
    </w:p>
  </w:footnote>
  <w:footnote w:type="continuationSeparator" w:id="0">
    <w:p w:rsidR="002C31E9" w:rsidRDefault="002C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3524"/>
    <w:multiLevelType w:val="hybridMultilevel"/>
    <w:tmpl w:val="8C064480"/>
    <w:lvl w:ilvl="0" w:tplc="54FE2F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D5EA3"/>
    <w:multiLevelType w:val="multilevel"/>
    <w:tmpl w:val="75C464E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58D3E98"/>
    <w:multiLevelType w:val="multilevel"/>
    <w:tmpl w:val="258D3E9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507FE0"/>
    <w:multiLevelType w:val="multilevel"/>
    <w:tmpl w:val="F600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73C13"/>
    <w:multiLevelType w:val="multilevel"/>
    <w:tmpl w:val="E5B2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97DA3"/>
    <w:multiLevelType w:val="hybridMultilevel"/>
    <w:tmpl w:val="BEFA0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6B"/>
    <w:rsid w:val="00000773"/>
    <w:rsid w:val="00003603"/>
    <w:rsid w:val="0000648D"/>
    <w:rsid w:val="00011640"/>
    <w:rsid w:val="000204E6"/>
    <w:rsid w:val="00023030"/>
    <w:rsid w:val="0003030E"/>
    <w:rsid w:val="00035DF7"/>
    <w:rsid w:val="00042AE3"/>
    <w:rsid w:val="0004620E"/>
    <w:rsid w:val="00046B7A"/>
    <w:rsid w:val="00054158"/>
    <w:rsid w:val="000602F5"/>
    <w:rsid w:val="00072D0E"/>
    <w:rsid w:val="00072F68"/>
    <w:rsid w:val="00075935"/>
    <w:rsid w:val="0008469E"/>
    <w:rsid w:val="00087958"/>
    <w:rsid w:val="00090D6E"/>
    <w:rsid w:val="00092E43"/>
    <w:rsid w:val="000940E8"/>
    <w:rsid w:val="000B302B"/>
    <w:rsid w:val="000C03D7"/>
    <w:rsid w:val="000F4F75"/>
    <w:rsid w:val="000F6B54"/>
    <w:rsid w:val="001011A2"/>
    <w:rsid w:val="00103740"/>
    <w:rsid w:val="00121990"/>
    <w:rsid w:val="00133272"/>
    <w:rsid w:val="00150A77"/>
    <w:rsid w:val="00152853"/>
    <w:rsid w:val="001555E4"/>
    <w:rsid w:val="00156AC1"/>
    <w:rsid w:val="00175628"/>
    <w:rsid w:val="00193322"/>
    <w:rsid w:val="001A7417"/>
    <w:rsid w:val="001B036C"/>
    <w:rsid w:val="001C7AA2"/>
    <w:rsid w:val="001D10BD"/>
    <w:rsid w:val="001D712F"/>
    <w:rsid w:val="001E1E70"/>
    <w:rsid w:val="001E36FB"/>
    <w:rsid w:val="00214472"/>
    <w:rsid w:val="0021787F"/>
    <w:rsid w:val="00221B89"/>
    <w:rsid w:val="00233CBC"/>
    <w:rsid w:val="002467C2"/>
    <w:rsid w:val="00252BD1"/>
    <w:rsid w:val="002C31E9"/>
    <w:rsid w:val="002D2AE0"/>
    <w:rsid w:val="002D55D9"/>
    <w:rsid w:val="002D56B1"/>
    <w:rsid w:val="002D7F0D"/>
    <w:rsid w:val="002E03EF"/>
    <w:rsid w:val="002F047C"/>
    <w:rsid w:val="002F0E05"/>
    <w:rsid w:val="002F1442"/>
    <w:rsid w:val="002F3C91"/>
    <w:rsid w:val="002F5440"/>
    <w:rsid w:val="00307D5B"/>
    <w:rsid w:val="0031081D"/>
    <w:rsid w:val="00314CDA"/>
    <w:rsid w:val="00323C49"/>
    <w:rsid w:val="0032652A"/>
    <w:rsid w:val="00347779"/>
    <w:rsid w:val="00373C8D"/>
    <w:rsid w:val="003741D3"/>
    <w:rsid w:val="003A5310"/>
    <w:rsid w:val="003B67C2"/>
    <w:rsid w:val="003E5413"/>
    <w:rsid w:val="00400636"/>
    <w:rsid w:val="00415EA3"/>
    <w:rsid w:val="00424461"/>
    <w:rsid w:val="0042573E"/>
    <w:rsid w:val="004659E8"/>
    <w:rsid w:val="00467E1A"/>
    <w:rsid w:val="0047040B"/>
    <w:rsid w:val="00476EBB"/>
    <w:rsid w:val="00485FFE"/>
    <w:rsid w:val="00487254"/>
    <w:rsid w:val="0049723E"/>
    <w:rsid w:val="004A4661"/>
    <w:rsid w:val="004B2E80"/>
    <w:rsid w:val="004B6B64"/>
    <w:rsid w:val="004B6CA2"/>
    <w:rsid w:val="004C5827"/>
    <w:rsid w:val="004D03EE"/>
    <w:rsid w:val="004D1354"/>
    <w:rsid w:val="004D5C4A"/>
    <w:rsid w:val="004D624B"/>
    <w:rsid w:val="00503FF4"/>
    <w:rsid w:val="005053AF"/>
    <w:rsid w:val="005235A9"/>
    <w:rsid w:val="005306EB"/>
    <w:rsid w:val="005358FE"/>
    <w:rsid w:val="00541267"/>
    <w:rsid w:val="005519E0"/>
    <w:rsid w:val="00554625"/>
    <w:rsid w:val="00585911"/>
    <w:rsid w:val="005A5778"/>
    <w:rsid w:val="005B280E"/>
    <w:rsid w:val="005B6631"/>
    <w:rsid w:val="005D526C"/>
    <w:rsid w:val="005E1484"/>
    <w:rsid w:val="005E3902"/>
    <w:rsid w:val="005E4F8A"/>
    <w:rsid w:val="00601BC4"/>
    <w:rsid w:val="0060708A"/>
    <w:rsid w:val="006109E2"/>
    <w:rsid w:val="00627CB2"/>
    <w:rsid w:val="00640DC2"/>
    <w:rsid w:val="00660850"/>
    <w:rsid w:val="00680E04"/>
    <w:rsid w:val="006D2E17"/>
    <w:rsid w:val="006D6D5D"/>
    <w:rsid w:val="006E31F5"/>
    <w:rsid w:val="006E59A3"/>
    <w:rsid w:val="006E6180"/>
    <w:rsid w:val="006F1622"/>
    <w:rsid w:val="006F54AF"/>
    <w:rsid w:val="006F6915"/>
    <w:rsid w:val="0070282B"/>
    <w:rsid w:val="007040E8"/>
    <w:rsid w:val="007113FF"/>
    <w:rsid w:val="00714A20"/>
    <w:rsid w:val="00714E0E"/>
    <w:rsid w:val="007160F8"/>
    <w:rsid w:val="0072600A"/>
    <w:rsid w:val="00741482"/>
    <w:rsid w:val="00745605"/>
    <w:rsid w:val="007502DC"/>
    <w:rsid w:val="00771639"/>
    <w:rsid w:val="007802D8"/>
    <w:rsid w:val="00785916"/>
    <w:rsid w:val="00790694"/>
    <w:rsid w:val="007D6D8E"/>
    <w:rsid w:val="007F043D"/>
    <w:rsid w:val="00804A35"/>
    <w:rsid w:val="00810B8D"/>
    <w:rsid w:val="00823C1B"/>
    <w:rsid w:val="00833900"/>
    <w:rsid w:val="00844D74"/>
    <w:rsid w:val="008578F4"/>
    <w:rsid w:val="00857A38"/>
    <w:rsid w:val="0086070B"/>
    <w:rsid w:val="00871A7B"/>
    <w:rsid w:val="0088674D"/>
    <w:rsid w:val="00891D8C"/>
    <w:rsid w:val="0089590B"/>
    <w:rsid w:val="008A08B8"/>
    <w:rsid w:val="008A482E"/>
    <w:rsid w:val="008B3ACA"/>
    <w:rsid w:val="008B5523"/>
    <w:rsid w:val="008B6C0D"/>
    <w:rsid w:val="008C18CA"/>
    <w:rsid w:val="008C5C0B"/>
    <w:rsid w:val="008C6A55"/>
    <w:rsid w:val="008D7483"/>
    <w:rsid w:val="008E4A1D"/>
    <w:rsid w:val="00906B20"/>
    <w:rsid w:val="00923A8A"/>
    <w:rsid w:val="00926962"/>
    <w:rsid w:val="009308CD"/>
    <w:rsid w:val="0094165F"/>
    <w:rsid w:val="009460FD"/>
    <w:rsid w:val="00966FE7"/>
    <w:rsid w:val="009B16F2"/>
    <w:rsid w:val="009C4D96"/>
    <w:rsid w:val="009C52A4"/>
    <w:rsid w:val="009D679A"/>
    <w:rsid w:val="009E1EA2"/>
    <w:rsid w:val="009F19D0"/>
    <w:rsid w:val="009F79A8"/>
    <w:rsid w:val="00A00BB7"/>
    <w:rsid w:val="00A36815"/>
    <w:rsid w:val="00A43E7B"/>
    <w:rsid w:val="00A449BB"/>
    <w:rsid w:val="00A453F7"/>
    <w:rsid w:val="00A56BCC"/>
    <w:rsid w:val="00A67862"/>
    <w:rsid w:val="00A71B85"/>
    <w:rsid w:val="00A832EB"/>
    <w:rsid w:val="00A90F57"/>
    <w:rsid w:val="00A952D5"/>
    <w:rsid w:val="00AE2763"/>
    <w:rsid w:val="00AE69CD"/>
    <w:rsid w:val="00AF1CA9"/>
    <w:rsid w:val="00AF247B"/>
    <w:rsid w:val="00AF7A6B"/>
    <w:rsid w:val="00B027F5"/>
    <w:rsid w:val="00B0359E"/>
    <w:rsid w:val="00B03E13"/>
    <w:rsid w:val="00B23E79"/>
    <w:rsid w:val="00B26D5D"/>
    <w:rsid w:val="00B65CAB"/>
    <w:rsid w:val="00B671C8"/>
    <w:rsid w:val="00B71F68"/>
    <w:rsid w:val="00B73844"/>
    <w:rsid w:val="00B757EB"/>
    <w:rsid w:val="00B85B92"/>
    <w:rsid w:val="00B93906"/>
    <w:rsid w:val="00BA537A"/>
    <w:rsid w:val="00BA6514"/>
    <w:rsid w:val="00BB691A"/>
    <w:rsid w:val="00BE6AAA"/>
    <w:rsid w:val="00C11D74"/>
    <w:rsid w:val="00C20D17"/>
    <w:rsid w:val="00C21019"/>
    <w:rsid w:val="00C21BFE"/>
    <w:rsid w:val="00C4441D"/>
    <w:rsid w:val="00C44516"/>
    <w:rsid w:val="00C45F30"/>
    <w:rsid w:val="00C53DBB"/>
    <w:rsid w:val="00C617A3"/>
    <w:rsid w:val="00C61A9B"/>
    <w:rsid w:val="00C637F7"/>
    <w:rsid w:val="00C905A6"/>
    <w:rsid w:val="00CA41F8"/>
    <w:rsid w:val="00CA6C4E"/>
    <w:rsid w:val="00CC361A"/>
    <w:rsid w:val="00CC3701"/>
    <w:rsid w:val="00CD6217"/>
    <w:rsid w:val="00CF24D7"/>
    <w:rsid w:val="00D20D09"/>
    <w:rsid w:val="00D254C6"/>
    <w:rsid w:val="00D338B5"/>
    <w:rsid w:val="00D5268E"/>
    <w:rsid w:val="00D552E0"/>
    <w:rsid w:val="00D6386F"/>
    <w:rsid w:val="00D80B82"/>
    <w:rsid w:val="00D861AA"/>
    <w:rsid w:val="00D93563"/>
    <w:rsid w:val="00DA7E15"/>
    <w:rsid w:val="00DC024B"/>
    <w:rsid w:val="00DC7F86"/>
    <w:rsid w:val="00DD3FED"/>
    <w:rsid w:val="00DE6867"/>
    <w:rsid w:val="00E049B6"/>
    <w:rsid w:val="00E247C1"/>
    <w:rsid w:val="00E463BE"/>
    <w:rsid w:val="00E60518"/>
    <w:rsid w:val="00E61A85"/>
    <w:rsid w:val="00E652FE"/>
    <w:rsid w:val="00E81EBA"/>
    <w:rsid w:val="00E87C0B"/>
    <w:rsid w:val="00EA1948"/>
    <w:rsid w:val="00EA4EFC"/>
    <w:rsid w:val="00EC308B"/>
    <w:rsid w:val="00EC3819"/>
    <w:rsid w:val="00ED605A"/>
    <w:rsid w:val="00EE1EE0"/>
    <w:rsid w:val="00EF3243"/>
    <w:rsid w:val="00F1215A"/>
    <w:rsid w:val="00F20960"/>
    <w:rsid w:val="00F37E17"/>
    <w:rsid w:val="00F402F0"/>
    <w:rsid w:val="00F51AE1"/>
    <w:rsid w:val="00F53C6D"/>
    <w:rsid w:val="00F703AF"/>
    <w:rsid w:val="00F77BCE"/>
    <w:rsid w:val="00FB14BB"/>
    <w:rsid w:val="00FB3CEA"/>
    <w:rsid w:val="00FD1EAB"/>
    <w:rsid w:val="00FF1D12"/>
    <w:rsid w:val="00FF484D"/>
    <w:rsid w:val="0D54242A"/>
    <w:rsid w:val="72A24F94"/>
    <w:rsid w:val="77E8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29BA-ECAB-4C89-989D-FE6FCE44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tabs>
        <w:tab w:val="left" w:pos="1134"/>
      </w:tabs>
      <w:outlineLvl w:val="0"/>
    </w:pPr>
    <w:rPr>
      <w:rFonts w:ascii="Arial" w:hAnsi="Arial"/>
      <w:b/>
      <w:bCs/>
      <w:sz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qFormat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 w:eastAsia="de-DE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11">
    <w:name w:val="Абзац списка1"/>
    <w:basedOn w:val="a"/>
    <w:qFormat/>
    <w:pPr>
      <w:ind w:left="720"/>
      <w:contextualSpacing/>
    </w:pPr>
  </w:style>
  <w:style w:type="paragraph" w:styleId="a8">
    <w:name w:val="List Paragraph"/>
    <w:aliases w:val="Bullet List,FooterText,numbered,Paragraphe de liste1,lp1,SL_Абзац списка,Содержание. 2 уровень,Маркер,Table-Normal,RSHB_Table-Normal,ТЗ список"/>
    <w:basedOn w:val="a"/>
    <w:link w:val="a9"/>
    <w:uiPriority w:val="34"/>
    <w:qFormat/>
    <w:pPr>
      <w:ind w:left="720"/>
      <w:contextualSpacing/>
    </w:pPr>
    <w:rPr>
      <w:sz w:val="20"/>
      <w:szCs w:val="20"/>
    </w:rPr>
  </w:style>
  <w:style w:type="character" w:customStyle="1" w:styleId="a9">
    <w:name w:val="Абзац списка Знак"/>
    <w:aliases w:val="Bullet List Знак,FooterText Знак,numbered Знак,Paragraphe de liste1 Знак,lp1 Знак,SL_Абзац списка Знак,Содержание. 2 уровень Знак,Маркер Знак,Table-Normal Знак,RSHB_Table-Normal Знак,ТЗ список Знак"/>
    <w:link w:val="a8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Times New Roman" w:hAnsi="Arial" w:cs="Times New Roman"/>
      <w:b/>
      <w:bCs/>
      <w:sz w:val="20"/>
      <w:szCs w:val="24"/>
      <w:lang w:val="de-DE" w:eastAsia="de-DE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aa">
    <w:name w:val="Hyperlink"/>
    <w:basedOn w:val="a0"/>
    <w:uiPriority w:val="99"/>
    <w:semiHidden/>
    <w:unhideWhenUsed/>
    <w:rsid w:val="000064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ECF51-4A6A-4335-B3C6-897C9B9A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sale2</dc:creator>
  <cp:lastModifiedBy>Игорь Зайцев</cp:lastModifiedBy>
  <cp:revision>3</cp:revision>
  <cp:lastPrinted>2024-02-05T05:46:00Z</cp:lastPrinted>
  <dcterms:created xsi:type="dcterms:W3CDTF">2025-06-10T08:32:00Z</dcterms:created>
  <dcterms:modified xsi:type="dcterms:W3CDTF">2025-06-10T08:45:00Z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AC713B11F9B34923A8C130B6499384AF</vt:lpwstr>
  </property>
</Properties>
</file>